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179F" w14:textId="77777777" w:rsidR="00215D9A" w:rsidRDefault="00215D9A" w:rsidP="00215D9A">
      <w:pPr>
        <w:spacing w:line="276" w:lineRule="auto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368AE0D1" w14:textId="264EAAFA" w:rsidR="00215D9A" w:rsidRPr="002278D4" w:rsidRDefault="00D67851" w:rsidP="00215D9A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EI-NO 1.</w:t>
      </w:r>
      <w:r w:rsidRPr="002278D4">
        <w:rPr>
          <w:rFonts w:ascii="Arial" w:eastAsia="Arial" w:hAnsi="Arial" w:cs="Arial"/>
          <w:b/>
          <w:sz w:val="22"/>
          <w:szCs w:val="22"/>
        </w:rPr>
        <w:t>FORMATO PARA</w:t>
      </w:r>
      <w:r>
        <w:rPr>
          <w:rFonts w:ascii="Arial" w:eastAsia="Arial" w:hAnsi="Arial" w:cs="Arial"/>
          <w:b/>
          <w:sz w:val="22"/>
          <w:szCs w:val="22"/>
        </w:rPr>
        <w:t xml:space="preserve"> LA PRESENTACIÓN DE PROPUESTA</w:t>
      </w:r>
    </w:p>
    <w:p w14:paraId="6258C3FB" w14:textId="281A8721" w:rsidR="00D67851" w:rsidRPr="00D67851" w:rsidRDefault="00D67851" w:rsidP="00D67851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2278D4">
        <w:rPr>
          <w:rFonts w:ascii="Arial" w:eastAsia="Arial" w:hAnsi="Arial" w:cs="Arial"/>
          <w:b/>
          <w:sz w:val="22"/>
          <w:szCs w:val="22"/>
        </w:rPr>
        <w:t xml:space="preserve">CONVOCATORIA: </w:t>
      </w:r>
      <w:r w:rsidRPr="00D67851">
        <w:rPr>
          <w:rFonts w:ascii="Arial" w:eastAsia="Arial" w:hAnsi="Arial" w:cs="Arial"/>
          <w:b/>
          <w:sz w:val="22"/>
          <w:szCs w:val="22"/>
        </w:rPr>
        <w:t>INICIATIVAS CIUDADANAS PARA LA CONVIVENCIA CÓMO QUEREMOS VIVIR BOGOTÁ, CONSTRUCCIÓN DE CONFIANZA Y CONVIVENCIA CON ENFOQUE DE CULTURA CIUDADANA.</w:t>
      </w:r>
    </w:p>
    <w:p w14:paraId="755BEB24" w14:textId="77777777" w:rsidR="00D67851" w:rsidRPr="002278D4" w:rsidRDefault="00D67851" w:rsidP="00215D9A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D" w14:textId="3725F57A" w:rsidR="009203BF" w:rsidRDefault="009203BF" w:rsidP="004A1FC3">
      <w:pPr>
        <w:tabs>
          <w:tab w:val="left" w:pos="2106"/>
        </w:tabs>
        <w:spacing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7833C6BB" w14:textId="77777777" w:rsidR="00D67851" w:rsidRPr="004A1FC3" w:rsidRDefault="00D67851" w:rsidP="004A1FC3">
      <w:pPr>
        <w:tabs>
          <w:tab w:val="left" w:pos="2106"/>
        </w:tabs>
        <w:spacing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00000010" w14:textId="7DF431B2" w:rsidR="009203BF" w:rsidRDefault="0040404C" w:rsidP="00215D9A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1. </w:t>
      </w:r>
      <w:r w:rsidR="00471742">
        <w:rPr>
          <w:rFonts w:ascii="Arial" w:eastAsia="Arial" w:hAnsi="Arial" w:cs="Arial"/>
          <w:b/>
          <w:color w:val="00000A"/>
          <w:sz w:val="24"/>
          <w:szCs w:val="24"/>
        </w:rPr>
        <w:t>Nombre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de la propuesta        </w:t>
      </w:r>
    </w:p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71742" w14:paraId="7659F40E" w14:textId="77777777" w:rsidTr="0021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86F0686" w14:textId="77777777" w:rsidR="00471742" w:rsidRDefault="00471742" w:rsidP="00471742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00000012" w14:textId="77777777" w:rsidR="009203BF" w:rsidRDefault="009203BF" w:rsidP="00215D9A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14:paraId="00000015" w14:textId="22D5C506" w:rsidR="009203BF" w:rsidRPr="00215D9A" w:rsidRDefault="0040404C" w:rsidP="00215D9A">
      <w:pPr>
        <w:widowControl/>
        <w:tabs>
          <w:tab w:val="left" w:pos="0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sz w:val="21"/>
          <w:szCs w:val="21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2. Identificación de la </w:t>
      </w:r>
      <w:r w:rsidR="005D3605">
        <w:rPr>
          <w:rFonts w:ascii="Arial" w:eastAsia="Arial" w:hAnsi="Arial" w:cs="Arial"/>
          <w:b/>
          <w:color w:val="00000A"/>
          <w:sz w:val="24"/>
          <w:szCs w:val="24"/>
        </w:rPr>
        <w:t>organización</w:t>
      </w:r>
    </w:p>
    <w:tbl>
      <w:tblPr>
        <w:tblStyle w:val="Tablaconcuadrcula1clara-nfasis6"/>
        <w:tblW w:w="10033" w:type="dxa"/>
        <w:tblLayout w:type="fixed"/>
        <w:tblLook w:val="0000" w:firstRow="0" w:lastRow="0" w:firstColumn="0" w:lastColumn="0" w:noHBand="0" w:noVBand="0"/>
      </w:tblPr>
      <w:tblGrid>
        <w:gridCol w:w="4300"/>
        <w:gridCol w:w="5733"/>
      </w:tblGrid>
      <w:tr w:rsidR="009203BF" w14:paraId="71087FD5" w14:textId="77777777" w:rsidTr="00215D9A">
        <w:trPr>
          <w:trHeight w:val="400"/>
        </w:trPr>
        <w:tc>
          <w:tcPr>
            <w:tcW w:w="4300" w:type="dxa"/>
          </w:tcPr>
          <w:p w14:paraId="00000016" w14:textId="1F3F8376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Nombre de la</w:t>
            </w:r>
            <w:r w:rsidR="00471742"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 organización</w:t>
            </w:r>
          </w:p>
        </w:tc>
        <w:tc>
          <w:tcPr>
            <w:tcW w:w="5733" w:type="dxa"/>
          </w:tcPr>
          <w:p w14:paraId="00000017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6E1D06A3" w14:textId="77777777" w:rsidTr="00215D9A">
        <w:trPr>
          <w:trHeight w:val="380"/>
        </w:trPr>
        <w:tc>
          <w:tcPr>
            <w:tcW w:w="4300" w:type="dxa"/>
          </w:tcPr>
          <w:p w14:paraId="00000018" w14:textId="30EA4249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representante de la </w:t>
            </w:r>
            <w:r w:rsidR="00471742">
              <w:rPr>
                <w:rFonts w:ascii="Arial" w:eastAsia="Arial" w:hAnsi="Arial" w:cs="Arial"/>
                <w:b/>
                <w:sz w:val="22"/>
                <w:szCs w:val="22"/>
              </w:rPr>
              <w:t>organización</w:t>
            </w:r>
          </w:p>
        </w:tc>
        <w:tc>
          <w:tcPr>
            <w:tcW w:w="5733" w:type="dxa"/>
          </w:tcPr>
          <w:p w14:paraId="00000019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6A948995" w14:textId="77777777" w:rsidTr="00215D9A">
        <w:trPr>
          <w:trHeight w:val="400"/>
        </w:trPr>
        <w:tc>
          <w:tcPr>
            <w:tcW w:w="4300" w:type="dxa"/>
          </w:tcPr>
          <w:p w14:paraId="0000001A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Cédula de ciudadanía</w:t>
            </w:r>
          </w:p>
        </w:tc>
        <w:tc>
          <w:tcPr>
            <w:tcW w:w="5733" w:type="dxa"/>
          </w:tcPr>
          <w:p w14:paraId="0000001B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5F6F0865" w14:textId="77777777" w:rsidTr="00215D9A">
        <w:trPr>
          <w:trHeight w:val="400"/>
        </w:trPr>
        <w:tc>
          <w:tcPr>
            <w:tcW w:w="4300" w:type="dxa"/>
          </w:tcPr>
          <w:p w14:paraId="0000001C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Teléfonos fijos / celular</w:t>
            </w:r>
          </w:p>
        </w:tc>
        <w:tc>
          <w:tcPr>
            <w:tcW w:w="5733" w:type="dxa"/>
          </w:tcPr>
          <w:p w14:paraId="0000001D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41A200C7" w14:textId="77777777" w:rsidTr="00215D9A">
        <w:trPr>
          <w:trHeight w:val="380"/>
        </w:trPr>
        <w:tc>
          <w:tcPr>
            <w:tcW w:w="4300" w:type="dxa"/>
          </w:tcPr>
          <w:p w14:paraId="0000001E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Dirección de correspondencia </w:t>
            </w:r>
          </w:p>
        </w:tc>
        <w:tc>
          <w:tcPr>
            <w:tcW w:w="5733" w:type="dxa"/>
          </w:tcPr>
          <w:p w14:paraId="0000001F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7F04B652" w14:textId="77777777" w:rsidTr="00215D9A">
        <w:trPr>
          <w:trHeight w:val="400"/>
        </w:trPr>
        <w:tc>
          <w:tcPr>
            <w:tcW w:w="4300" w:type="dxa"/>
          </w:tcPr>
          <w:p w14:paraId="00000020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733" w:type="dxa"/>
          </w:tcPr>
          <w:p w14:paraId="00000021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72D3546F" w14:textId="77777777" w:rsidTr="00215D9A">
        <w:trPr>
          <w:trHeight w:val="400"/>
        </w:trPr>
        <w:tc>
          <w:tcPr>
            <w:tcW w:w="4300" w:type="dxa"/>
          </w:tcPr>
          <w:p w14:paraId="00000022" w14:textId="25FDB094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¿La </w:t>
            </w:r>
            <w:r w:rsidR="00691BED"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organización o colectivo </w:t>
            </w: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cuenta con sede?</w:t>
            </w:r>
          </w:p>
        </w:tc>
        <w:tc>
          <w:tcPr>
            <w:tcW w:w="5733" w:type="dxa"/>
          </w:tcPr>
          <w:p w14:paraId="00000023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SÍ ___ NO ___</w:t>
            </w:r>
          </w:p>
          <w:p w14:paraId="00000024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305B0EDA" w14:textId="77777777" w:rsidTr="00215D9A">
        <w:trPr>
          <w:trHeight w:val="400"/>
        </w:trPr>
        <w:tc>
          <w:tcPr>
            <w:tcW w:w="4300" w:type="dxa"/>
          </w:tcPr>
          <w:p w14:paraId="00000025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Dirección / Localidad </w:t>
            </w:r>
          </w:p>
        </w:tc>
        <w:tc>
          <w:tcPr>
            <w:tcW w:w="5733" w:type="dxa"/>
          </w:tcPr>
          <w:p w14:paraId="00000026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305583A8" w14:textId="77777777" w:rsidTr="00215D9A">
        <w:trPr>
          <w:trHeight w:val="400"/>
        </w:trPr>
        <w:tc>
          <w:tcPr>
            <w:tcW w:w="4300" w:type="dxa"/>
          </w:tcPr>
          <w:p w14:paraId="00000027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5733" w:type="dxa"/>
          </w:tcPr>
          <w:p w14:paraId="00000028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691BED" w14:paraId="23FAB946" w14:textId="77777777" w:rsidTr="00215D9A">
        <w:trPr>
          <w:trHeight w:val="400"/>
        </w:trPr>
        <w:tc>
          <w:tcPr>
            <w:tcW w:w="4300" w:type="dxa"/>
          </w:tcPr>
          <w:p w14:paraId="16393CC2" w14:textId="532906B7" w:rsidR="00691BED" w:rsidRPr="00471742" w:rsidRDefault="00691BED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Redes sociales</w:t>
            </w:r>
          </w:p>
        </w:tc>
        <w:tc>
          <w:tcPr>
            <w:tcW w:w="5733" w:type="dxa"/>
          </w:tcPr>
          <w:p w14:paraId="2CDC8C2F" w14:textId="77777777" w:rsidR="00691BED" w:rsidRPr="00471742" w:rsidRDefault="00691BED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</w:tbl>
    <w:p w14:paraId="0000002C" w14:textId="77777777" w:rsidR="009203BF" w:rsidRDefault="009203BF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3ACB791D" w14:textId="32F4813A" w:rsidR="00691BED" w:rsidRDefault="0040404C" w:rsidP="00471742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Información </w:t>
      </w:r>
      <w:r w:rsidR="0018484E">
        <w:rPr>
          <w:rFonts w:ascii="Arial" w:eastAsia="Arial" w:hAnsi="Arial" w:cs="Arial"/>
          <w:b/>
          <w:sz w:val="24"/>
          <w:szCs w:val="24"/>
        </w:rPr>
        <w:t>de los participantes</w:t>
      </w:r>
    </w:p>
    <w:p w14:paraId="78E0BF47" w14:textId="77777777" w:rsidR="00114486" w:rsidRPr="00471742" w:rsidRDefault="00114486" w:rsidP="00471742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5078" w:type="pct"/>
        <w:tblLook w:val="0000" w:firstRow="0" w:lastRow="0" w:firstColumn="0" w:lastColumn="0" w:noHBand="0" w:noVBand="0"/>
      </w:tblPr>
      <w:tblGrid>
        <w:gridCol w:w="1319"/>
        <w:gridCol w:w="1443"/>
        <w:gridCol w:w="703"/>
        <w:gridCol w:w="1636"/>
        <w:gridCol w:w="2125"/>
        <w:gridCol w:w="1416"/>
        <w:gridCol w:w="1418"/>
      </w:tblGrid>
      <w:tr w:rsidR="00114486" w14:paraId="58618B83" w14:textId="77777777" w:rsidTr="00215D9A">
        <w:trPr>
          <w:trHeight w:val="590"/>
        </w:trPr>
        <w:tc>
          <w:tcPr>
            <w:tcW w:w="5000" w:type="pct"/>
            <w:gridSpan w:val="7"/>
          </w:tcPr>
          <w:p w14:paraId="7DCFEA2B" w14:textId="25119DB3" w:rsidR="0095218C" w:rsidRDefault="005D3605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Miembros de la organización</w:t>
            </w:r>
            <w:r w:rsidR="0095218C">
              <w:rPr>
                <w:rFonts w:ascii="Arial" w:eastAsia="Arial" w:hAnsi="Arial" w:cs="Arial"/>
                <w:b/>
              </w:rPr>
              <w:t xml:space="preserve">. </w:t>
            </w:r>
          </w:p>
          <w:p w14:paraId="00000041" w14:textId="6361EEA7" w:rsidR="0095218C" w:rsidRDefault="0095218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RECUERDE: Deben presentar mínimo cinco (5) miembros</w:t>
            </w:r>
          </w:p>
        </w:tc>
      </w:tr>
      <w:tr w:rsidR="00114486" w14:paraId="313204EC" w14:textId="77777777" w:rsidTr="00215D9A">
        <w:trPr>
          <w:trHeight w:val="1201"/>
        </w:trPr>
        <w:tc>
          <w:tcPr>
            <w:tcW w:w="656" w:type="pct"/>
          </w:tcPr>
          <w:p w14:paraId="6ABEB39A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47" w14:textId="1DA8AB42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Nombre completo </w:t>
            </w:r>
          </w:p>
        </w:tc>
        <w:tc>
          <w:tcPr>
            <w:tcW w:w="717" w:type="pct"/>
          </w:tcPr>
          <w:p w14:paraId="2FB3BEBA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49" w14:textId="219D6EE3" w:rsidR="00114486" w:rsidRPr="00691BED" w:rsidRDefault="00114486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Cédula de ciudadanía</w:t>
            </w:r>
          </w:p>
        </w:tc>
        <w:tc>
          <w:tcPr>
            <w:tcW w:w="349" w:type="pct"/>
          </w:tcPr>
          <w:p w14:paraId="66428962" w14:textId="77777777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0000004A" w14:textId="1FE318FE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91BED">
              <w:rPr>
                <w:rFonts w:ascii="Arial" w:eastAsia="Arial" w:hAnsi="Arial" w:cs="Arial"/>
                <w:b/>
                <w:bCs/>
              </w:rPr>
              <w:t>Edad</w:t>
            </w:r>
          </w:p>
        </w:tc>
        <w:tc>
          <w:tcPr>
            <w:tcW w:w="813" w:type="pct"/>
          </w:tcPr>
          <w:p w14:paraId="60A11D04" w14:textId="77777777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DAF4E04" w14:textId="4B0A2E5A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1056" w:type="pct"/>
          </w:tcPr>
          <w:p w14:paraId="10709B80" w14:textId="77777777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</w:p>
          <w:p w14:paraId="1F6FE997" w14:textId="495D0409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Correo Electrónico</w:t>
            </w:r>
          </w:p>
        </w:tc>
        <w:tc>
          <w:tcPr>
            <w:tcW w:w="704" w:type="pct"/>
          </w:tcPr>
          <w:p w14:paraId="712EA13A" w14:textId="77777777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000004D" w14:textId="42419238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Localidad y barrio en la vive</w:t>
            </w:r>
          </w:p>
        </w:tc>
        <w:tc>
          <w:tcPr>
            <w:tcW w:w="705" w:type="pct"/>
          </w:tcPr>
          <w:p w14:paraId="0000004F" w14:textId="0BBE464B" w:rsidR="00114486" w:rsidRDefault="00114486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Rol en la ejecución de la propuesta</w:t>
            </w:r>
          </w:p>
        </w:tc>
      </w:tr>
      <w:tr w:rsidR="00114486" w14:paraId="66F38D86" w14:textId="77777777" w:rsidTr="00215D9A">
        <w:trPr>
          <w:trHeight w:val="283"/>
        </w:trPr>
        <w:tc>
          <w:tcPr>
            <w:tcW w:w="656" w:type="pct"/>
          </w:tcPr>
          <w:p w14:paraId="00000050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00000052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00000053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425FC242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5A21C55C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00000055" w14:textId="2360F849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00000056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14486" w14:paraId="28894BF0" w14:textId="77777777" w:rsidTr="00215D9A">
        <w:trPr>
          <w:trHeight w:val="305"/>
        </w:trPr>
        <w:tc>
          <w:tcPr>
            <w:tcW w:w="656" w:type="pct"/>
          </w:tcPr>
          <w:p w14:paraId="00000057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00000059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0000005A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61812C1A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18BF1F6D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0000005C" w14:textId="5C9D4724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0000005D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14486" w14:paraId="3632EC23" w14:textId="77777777" w:rsidTr="00215D9A">
        <w:trPr>
          <w:trHeight w:val="283"/>
        </w:trPr>
        <w:tc>
          <w:tcPr>
            <w:tcW w:w="656" w:type="pct"/>
          </w:tcPr>
          <w:p w14:paraId="0000005E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00000060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00000061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300C478D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6C6B8C01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00000063" w14:textId="772548EC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00000064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14486" w14:paraId="04F2A418" w14:textId="77777777" w:rsidTr="00215D9A">
        <w:trPr>
          <w:trHeight w:val="327"/>
        </w:trPr>
        <w:tc>
          <w:tcPr>
            <w:tcW w:w="656" w:type="pct"/>
          </w:tcPr>
          <w:p w14:paraId="4529FFC0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774554CB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39D2ED1A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6BDED3F0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5CFD4588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7B615143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5F7775E4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14486" w14:paraId="5A99CC29" w14:textId="77777777" w:rsidTr="00215D9A">
        <w:trPr>
          <w:trHeight w:val="327"/>
        </w:trPr>
        <w:tc>
          <w:tcPr>
            <w:tcW w:w="656" w:type="pct"/>
          </w:tcPr>
          <w:p w14:paraId="00000065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pct"/>
          </w:tcPr>
          <w:p w14:paraId="00000067" w14:textId="77777777" w:rsidR="00114486" w:rsidRDefault="00114486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9" w:type="pct"/>
          </w:tcPr>
          <w:p w14:paraId="00000068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" w:type="pct"/>
          </w:tcPr>
          <w:p w14:paraId="4142CD51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56" w:type="pct"/>
          </w:tcPr>
          <w:p w14:paraId="5A7A6787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4" w:type="pct"/>
          </w:tcPr>
          <w:p w14:paraId="0000006A" w14:textId="74E6EF62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5" w:type="pct"/>
          </w:tcPr>
          <w:p w14:paraId="0000006B" w14:textId="77777777" w:rsidR="00114486" w:rsidRDefault="00114486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6B31970C" w14:textId="2A75192C" w:rsidR="004A1FC3" w:rsidRDefault="004A1FC3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69536C39" w14:textId="77777777" w:rsidR="00B94D2A" w:rsidRDefault="00B94D2A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5B3FEB6E" w14:textId="3CA0F09C" w:rsidR="00471742" w:rsidRPr="00471742" w:rsidRDefault="00471742" w:rsidP="00471742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 w:rsidR="0018484E">
        <w:rPr>
          <w:rFonts w:ascii="Arial" w:eastAsia="Arial" w:hAnsi="Arial" w:cs="Arial"/>
          <w:b/>
          <w:sz w:val="24"/>
          <w:szCs w:val="24"/>
        </w:rPr>
        <w:t>Trayectoria de la organización</w:t>
      </w:r>
    </w:p>
    <w:p w14:paraId="42EB8AEB" w14:textId="77777777" w:rsidR="00471742" w:rsidRDefault="00471742" w:rsidP="00471742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2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471742" w14:paraId="0186FE74" w14:textId="77777777" w:rsidTr="00215D9A">
        <w:tc>
          <w:tcPr>
            <w:tcW w:w="10132" w:type="dxa"/>
          </w:tcPr>
          <w:p w14:paraId="33132BE0" w14:textId="15DE98B1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Trayectoria. </w:t>
            </w:r>
            <w:r>
              <w:rPr>
                <w:rFonts w:ascii="Arial" w:eastAsia="Arial" w:hAnsi="Arial" w:cs="Arial"/>
                <w:i/>
              </w:rPr>
              <w:t>Descripción corta de las principales iniciativas o proyectos que la agrupación, organización o colectivo ha realizado en temas relacionados con el objeto de la convocatoria. Máximo 3</w:t>
            </w:r>
            <w:r w:rsidR="00114486">
              <w:rPr>
                <w:rFonts w:ascii="Arial" w:eastAsia="Arial" w:hAnsi="Arial" w:cs="Arial"/>
                <w:i/>
              </w:rPr>
              <w:t>5</w:t>
            </w:r>
            <w:r>
              <w:rPr>
                <w:rFonts w:ascii="Arial" w:eastAsia="Arial" w:hAnsi="Arial" w:cs="Arial"/>
                <w:i/>
              </w:rPr>
              <w:t>0 palabras.</w:t>
            </w:r>
          </w:p>
        </w:tc>
      </w:tr>
      <w:tr w:rsidR="00471742" w14:paraId="78A777BD" w14:textId="77777777" w:rsidTr="00215D9A">
        <w:tc>
          <w:tcPr>
            <w:tcW w:w="10132" w:type="dxa"/>
          </w:tcPr>
          <w:p w14:paraId="32DC65F5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004F13D" w14:textId="77777777" w:rsidR="00471742" w:rsidRDefault="00471742" w:rsidP="006B04D0">
            <w:pPr>
              <w:widowControl/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00AE5D4" w14:textId="77777777" w:rsidR="006B04D0" w:rsidRDefault="006B04D0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608DAA68" w14:textId="3BC5463E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Propuesta </w:t>
      </w:r>
    </w:p>
    <w:p w14:paraId="1A2489C0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5056"/>
        <w:gridCol w:w="5075"/>
      </w:tblGrid>
      <w:tr w:rsidR="009203BF" w14:paraId="593A2BBE" w14:textId="77777777" w:rsidTr="00215D9A">
        <w:tc>
          <w:tcPr>
            <w:tcW w:w="10131" w:type="dxa"/>
            <w:gridSpan w:val="2"/>
          </w:tcPr>
          <w:p w14:paraId="00000071" w14:textId="5027DCE4" w:rsidR="009203BF" w:rsidRDefault="00C47AF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  <w:r w:rsidR="0040404C">
              <w:rPr>
                <w:rFonts w:ascii="Arial" w:eastAsia="Arial" w:hAnsi="Arial" w:cs="Arial"/>
                <w:b/>
              </w:rPr>
              <w:t xml:space="preserve"> de la propuesta</w:t>
            </w:r>
          </w:p>
        </w:tc>
      </w:tr>
      <w:tr w:rsidR="009203BF" w14:paraId="27ACF29D" w14:textId="77777777" w:rsidTr="00215D9A">
        <w:tc>
          <w:tcPr>
            <w:tcW w:w="10131" w:type="dxa"/>
            <w:gridSpan w:val="2"/>
          </w:tcPr>
          <w:p w14:paraId="00000073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74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30E43BAA" w14:textId="77777777" w:rsidTr="00215D9A">
        <w:tc>
          <w:tcPr>
            <w:tcW w:w="10131" w:type="dxa"/>
            <w:gridSpan w:val="2"/>
          </w:tcPr>
          <w:p w14:paraId="00000076" w14:textId="31B21513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Población </w:t>
            </w:r>
            <w:r w:rsidR="00114486">
              <w:rPr>
                <w:rFonts w:ascii="Arial" w:eastAsia="Arial" w:hAnsi="Arial" w:cs="Arial"/>
                <w:b/>
              </w:rPr>
              <w:t>beneficiaria</w:t>
            </w:r>
            <w:r>
              <w:rPr>
                <w:rFonts w:ascii="Arial" w:eastAsia="Arial" w:hAnsi="Arial" w:cs="Arial"/>
                <w:b/>
              </w:rPr>
              <w:t xml:space="preserve"> con la que se desarrollará la propuesta </w:t>
            </w:r>
          </w:p>
        </w:tc>
      </w:tr>
      <w:tr w:rsidR="0095218C" w14:paraId="3ED1BF4D" w14:textId="77777777" w:rsidTr="00215D9A">
        <w:trPr>
          <w:trHeight w:val="438"/>
        </w:trPr>
        <w:tc>
          <w:tcPr>
            <w:tcW w:w="10131" w:type="dxa"/>
            <w:gridSpan w:val="2"/>
          </w:tcPr>
          <w:p w14:paraId="0000007D" w14:textId="4F07AEBC" w:rsidR="0095218C" w:rsidRDefault="0095218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691BED">
              <w:rPr>
                <w:rFonts w:ascii="Arial" w:eastAsia="Arial" w:hAnsi="Arial" w:cs="Arial"/>
              </w:rPr>
              <w:t xml:space="preserve"> </w:t>
            </w:r>
          </w:p>
        </w:tc>
      </w:tr>
      <w:tr w:rsidR="00691BED" w14:paraId="698EED78" w14:textId="77777777" w:rsidTr="00215D9A">
        <w:trPr>
          <w:trHeight w:val="621"/>
        </w:trPr>
        <w:tc>
          <w:tcPr>
            <w:tcW w:w="5056" w:type="dxa"/>
          </w:tcPr>
          <w:p w14:paraId="35F695B2" w14:textId="6C2B5582" w:rsidR="00691BED" w:rsidRDefault="0018484E" w:rsidP="0018484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¿La propuesta se desarrollará con un grupo poblacional en particular de la localidad? ¿Cuál? ¿Por qué?</w:t>
            </w:r>
          </w:p>
        </w:tc>
        <w:tc>
          <w:tcPr>
            <w:tcW w:w="5075" w:type="dxa"/>
          </w:tcPr>
          <w:p w14:paraId="4FD99751" w14:textId="77777777" w:rsidR="00691BED" w:rsidRDefault="00691BED" w:rsidP="0018484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0FA4BEF3" w14:textId="77777777" w:rsidTr="00215D9A">
        <w:trPr>
          <w:trHeight w:val="660"/>
        </w:trPr>
        <w:tc>
          <w:tcPr>
            <w:tcW w:w="5056" w:type="dxa"/>
          </w:tcPr>
          <w:p w14:paraId="00000080" w14:textId="4236526A" w:rsidR="009203BF" w:rsidRDefault="0018484E" w:rsidP="00787BEE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Barrios en la que se desarrollará la propuesta (enuncie el barrio o los barrios)</w:t>
            </w:r>
          </w:p>
        </w:tc>
        <w:tc>
          <w:tcPr>
            <w:tcW w:w="5075" w:type="dxa"/>
          </w:tcPr>
          <w:p w14:paraId="304D0711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B388618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59DC3779" w14:textId="77777777" w:rsidR="002A37F2" w:rsidRDefault="002A37F2" w:rsidP="002A37F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0000081" w14:textId="55773940" w:rsidR="002A37F2" w:rsidRDefault="002A37F2" w:rsidP="002A37F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32007813" w14:textId="570B468B" w:rsidR="006B04D0" w:rsidRDefault="006B04D0" w:rsidP="006B04D0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18F12334" w14:textId="77777777" w:rsidTr="00215D9A">
        <w:tc>
          <w:tcPr>
            <w:tcW w:w="10131" w:type="dxa"/>
          </w:tcPr>
          <w:p w14:paraId="13550689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Antecedentes del  problema a abordar con la propuesta </w:t>
            </w:r>
          </w:p>
          <w:p w14:paraId="3FE86CC4" w14:textId="77777777" w:rsidR="006B04D0" w:rsidRDefault="006B04D0" w:rsidP="00084432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color w:val="auto"/>
                <w:kern w:val="0"/>
                <w:position w:val="0"/>
                <w:lang w:eastAsia="es-ES_tradnl" w:bidi="ar-SA"/>
              </w:rPr>
            </w:pPr>
            <w:r w:rsidRPr="009832AD">
              <w:rPr>
                <w:rFonts w:ascii="Arial" w:eastAsia="Arial" w:hAnsi="Arial" w:cs="Arial"/>
                <w:i/>
              </w:rPr>
              <w:t>Describa</w:t>
            </w:r>
            <w:r>
              <w:rPr>
                <w:rFonts w:ascii="Arial" w:eastAsia="Arial" w:hAnsi="Arial" w:cs="Arial"/>
                <w:i/>
              </w:rPr>
              <w:t xml:space="preserve"> la  </w:t>
            </w:r>
            <w:r w:rsidRPr="007926C0">
              <w:rPr>
                <w:rFonts w:ascii="Arial" w:eastAsia="Arial" w:hAnsi="Arial" w:cs="Arial"/>
                <w:i/>
              </w:rPr>
              <w:t>situación o hech</w:t>
            </w:r>
            <w:r>
              <w:rPr>
                <w:rFonts w:ascii="Arial" w:eastAsia="Arial" w:hAnsi="Arial" w:cs="Arial"/>
                <w:i/>
              </w:rPr>
              <w:t>o que genero la consolidación del problema en el territorio y su población</w:t>
            </w:r>
          </w:p>
          <w:p w14:paraId="52A1817B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2B68D3BE" w14:textId="77777777" w:rsidTr="00215D9A">
        <w:tc>
          <w:tcPr>
            <w:tcW w:w="10131" w:type="dxa"/>
          </w:tcPr>
          <w:p w14:paraId="36521E7A" w14:textId="77777777" w:rsidR="006B04D0" w:rsidRDefault="006B04D0" w:rsidP="006B04D0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  <w:p w14:paraId="0767F116" w14:textId="77777777" w:rsidR="006B04D0" w:rsidRDefault="006B04D0" w:rsidP="0008443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  <w:p w14:paraId="39988666" w14:textId="77777777" w:rsidR="006B04D0" w:rsidRDefault="006B04D0" w:rsidP="0008443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</w:tbl>
    <w:p w14:paraId="03CC6CDB" w14:textId="77777777" w:rsidR="006B04D0" w:rsidRDefault="006B04D0" w:rsidP="00976D03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4293F9C2" w14:textId="77777777" w:rsidTr="00215D9A">
        <w:tc>
          <w:tcPr>
            <w:tcW w:w="10131" w:type="dxa"/>
          </w:tcPr>
          <w:p w14:paraId="5478CC1F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Diagnostico del problema a abordar con la propuesta</w:t>
            </w:r>
          </w:p>
          <w:p w14:paraId="393BB4CD" w14:textId="77777777" w:rsidR="006B04D0" w:rsidRDefault="006B04D0" w:rsidP="0008443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 w:rsidRPr="002748F0">
              <w:rPr>
                <w:rFonts w:ascii="Arial" w:eastAsia="Arial" w:hAnsi="Arial" w:cs="Arial"/>
                <w:i/>
              </w:rPr>
              <w:t>Describa el</w:t>
            </w:r>
            <w:r w:rsidRPr="002748F0">
              <w:rPr>
                <w:rFonts w:ascii="Arial" w:eastAsia="Arial" w:hAnsi="Arial" w:cs="Arial"/>
              </w:rPr>
              <w:t xml:space="preserve"> estado actual </w:t>
            </w:r>
            <w:r>
              <w:rPr>
                <w:rFonts w:ascii="Arial" w:eastAsia="Arial" w:hAnsi="Arial" w:cs="Arial"/>
              </w:rPr>
              <w:t xml:space="preserve">del problema </w:t>
            </w:r>
            <w:r w:rsidRPr="009832AD">
              <w:rPr>
                <w:rFonts w:ascii="Arial" w:eastAsia="Arial" w:hAnsi="Arial" w:cs="Arial"/>
                <w:i/>
              </w:rPr>
              <w:t>posibles causas y consecuencias de est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 w:rsidRPr="009832AD">
              <w:rPr>
                <w:rFonts w:ascii="Arial" w:eastAsia="Arial" w:hAnsi="Arial" w:cs="Arial"/>
                <w:i/>
              </w:rPr>
              <w:t>a y cómo se materializa</w:t>
            </w:r>
            <w:r>
              <w:rPr>
                <w:rFonts w:ascii="Arial" w:eastAsia="Arial" w:hAnsi="Arial" w:cs="Arial"/>
                <w:i/>
              </w:rPr>
              <w:t xml:space="preserve"> y relaciona con</w:t>
            </w:r>
            <w:r w:rsidRPr="009832AD">
              <w:rPr>
                <w:rFonts w:ascii="Arial" w:eastAsia="Arial" w:hAnsi="Arial" w:cs="Arial"/>
                <w:i/>
              </w:rPr>
              <w:t xml:space="preserve"> en </w:t>
            </w:r>
            <w:r>
              <w:rPr>
                <w:rFonts w:ascii="Arial" w:eastAsia="Arial" w:hAnsi="Arial" w:cs="Arial"/>
                <w:i/>
              </w:rPr>
              <w:t>el  territorio y  la población</w:t>
            </w:r>
          </w:p>
        </w:tc>
      </w:tr>
      <w:tr w:rsidR="006B04D0" w:rsidRPr="00582124" w14:paraId="65FF8281" w14:textId="77777777" w:rsidTr="00215D9A">
        <w:tc>
          <w:tcPr>
            <w:tcW w:w="10131" w:type="dxa"/>
          </w:tcPr>
          <w:p w14:paraId="41E166C9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7F3108A7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1725F47E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26214923" w14:textId="77777777" w:rsidR="006B04D0" w:rsidRPr="00582124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163E70F3" w14:textId="4EA9ACB5" w:rsidR="006B04D0" w:rsidRDefault="006B04D0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5E538DDE" w14:textId="46766FFD" w:rsidR="00976D03" w:rsidRDefault="00976D03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48B31DCB" w14:textId="1C23748D" w:rsidR="00976D03" w:rsidRDefault="00976D03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173AF481" w14:textId="4BC2C3F1" w:rsidR="00215D9A" w:rsidRDefault="00215D9A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09E3CE8B" w14:textId="77777777" w:rsidR="00215D9A" w:rsidRDefault="00215D9A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7DBB585A" w14:textId="77777777" w:rsidR="00B94D2A" w:rsidRDefault="00B94D2A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2E585D7F" w14:textId="77777777" w:rsidTr="00215D9A">
        <w:tc>
          <w:tcPr>
            <w:tcW w:w="10131" w:type="dxa"/>
          </w:tcPr>
          <w:p w14:paraId="747FC4D5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 general. </w:t>
            </w:r>
          </w:p>
          <w:p w14:paraId="64AF262C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Propósito central de la propuesta. Recuerde que los objetivos empiezan con un verbo en infinitivo.</w:t>
            </w:r>
          </w:p>
        </w:tc>
      </w:tr>
      <w:tr w:rsidR="006B04D0" w14:paraId="1704F105" w14:textId="77777777" w:rsidTr="00215D9A">
        <w:tc>
          <w:tcPr>
            <w:tcW w:w="10131" w:type="dxa"/>
          </w:tcPr>
          <w:p w14:paraId="06877E4D" w14:textId="77777777" w:rsidR="006B04D0" w:rsidRDefault="006B04D0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</w:tbl>
    <w:p w14:paraId="339F0444" w14:textId="77777777" w:rsidR="006B04D0" w:rsidRDefault="006B04D0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76736810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54740F3A" w14:textId="77777777" w:rsidTr="00215D9A">
        <w:tc>
          <w:tcPr>
            <w:tcW w:w="10131" w:type="dxa"/>
          </w:tcPr>
          <w:p w14:paraId="446C12F7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 específicos. </w:t>
            </w:r>
          </w:p>
          <w:p w14:paraId="01206FF7" w14:textId="77777777" w:rsidR="006B04D0" w:rsidRDefault="006B04D0" w:rsidP="0008443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Indique mínimo 3 objetivos específicos o propósitos concretos que permitan determinar los alcances del proyecto y la obtención del objetivo general. Deben ser medibles y verificables.</w:t>
            </w:r>
          </w:p>
        </w:tc>
      </w:tr>
      <w:tr w:rsidR="006B04D0" w14:paraId="698B1939" w14:textId="77777777" w:rsidTr="00215D9A">
        <w:tc>
          <w:tcPr>
            <w:tcW w:w="10131" w:type="dxa"/>
          </w:tcPr>
          <w:p w14:paraId="14ADC5D4" w14:textId="77777777" w:rsidR="006B04D0" w:rsidRDefault="006B04D0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</w:tc>
      </w:tr>
    </w:tbl>
    <w:p w14:paraId="18539D4A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5AC5E3D7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3F9BD5DB" w14:textId="77777777" w:rsidTr="00215D9A">
        <w:tc>
          <w:tcPr>
            <w:tcW w:w="10131" w:type="dxa"/>
          </w:tcPr>
          <w:p w14:paraId="74C2A5A4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Justificación y pertinencia de la propuesta. </w:t>
            </w:r>
          </w:p>
          <w:p w14:paraId="6A596C0D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Describa por qué se realizará la propuesta y por qué es adecuada para la población o comunidad con la que será desarrollada.</w:t>
            </w:r>
          </w:p>
          <w:p w14:paraId="03932916" w14:textId="77777777" w:rsidR="006B04D0" w:rsidRDefault="006B04D0" w:rsidP="0008443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6B04D0" w14:paraId="4A7D5A67" w14:textId="77777777" w:rsidTr="00215D9A">
        <w:tc>
          <w:tcPr>
            <w:tcW w:w="10131" w:type="dxa"/>
          </w:tcPr>
          <w:p w14:paraId="2CCCDE6A" w14:textId="77777777" w:rsidR="006B04D0" w:rsidRDefault="006B04D0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0240748A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7437EF9" w14:textId="336ADA58" w:rsidR="00976D03" w:rsidRDefault="00976D03" w:rsidP="00976D03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976D03" w14:paraId="1D3E526A" w14:textId="77777777" w:rsidTr="00215D9A">
        <w:tc>
          <w:tcPr>
            <w:tcW w:w="10131" w:type="dxa"/>
          </w:tcPr>
          <w:p w14:paraId="5ABA91A1" w14:textId="77777777" w:rsidR="00976D03" w:rsidRDefault="00976D03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Metodología.</w:t>
            </w:r>
          </w:p>
          <w:p w14:paraId="4271A7C7" w14:textId="77777777" w:rsidR="00976D03" w:rsidRDefault="00976D03" w:rsidP="0008443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Explique cómo se desarrollará el proyecto y cuál es su apuesta metodológica.</w:t>
            </w:r>
          </w:p>
        </w:tc>
      </w:tr>
      <w:tr w:rsidR="00976D03" w14:paraId="6686395B" w14:textId="77777777" w:rsidTr="00215D9A">
        <w:tc>
          <w:tcPr>
            <w:tcW w:w="10131" w:type="dxa"/>
          </w:tcPr>
          <w:p w14:paraId="7AEC6D2B" w14:textId="77777777" w:rsidR="00976D03" w:rsidRDefault="00976D03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1456F1C8" w14:textId="77777777" w:rsidR="00976D03" w:rsidRDefault="00976D03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53566769" w14:textId="77777777" w:rsidR="006B04D0" w:rsidRDefault="006B04D0" w:rsidP="00976D03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5DA34515" w14:textId="77777777" w:rsidTr="00215D9A">
        <w:tc>
          <w:tcPr>
            <w:tcW w:w="10131" w:type="dxa"/>
          </w:tcPr>
          <w:p w14:paraId="34CA0FD2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Modalidad </w:t>
            </w:r>
          </w:p>
          <w:p w14:paraId="46CDBB9D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¿El proyecto se desarrollará de manera presencial, virtual o mixta?</w:t>
            </w:r>
          </w:p>
        </w:tc>
      </w:tr>
      <w:tr w:rsidR="006B04D0" w14:paraId="6CEFC4DA" w14:textId="77777777" w:rsidTr="00215D9A">
        <w:tc>
          <w:tcPr>
            <w:tcW w:w="10131" w:type="dxa"/>
          </w:tcPr>
          <w:p w14:paraId="3B77ADC7" w14:textId="77777777" w:rsidR="006B04D0" w:rsidRDefault="006B04D0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79527F6F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E9C7536" w14:textId="77777777" w:rsidR="00B94D2A" w:rsidRDefault="00B94D2A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5056"/>
        <w:gridCol w:w="9"/>
        <w:gridCol w:w="5066"/>
      </w:tblGrid>
      <w:tr w:rsidR="006B04D0" w14:paraId="5E255AE3" w14:textId="77777777" w:rsidTr="00215D9A">
        <w:tc>
          <w:tcPr>
            <w:tcW w:w="10131" w:type="dxa"/>
            <w:gridSpan w:val="3"/>
          </w:tcPr>
          <w:p w14:paraId="2A537111" w14:textId="77777777" w:rsidR="006B04D0" w:rsidRP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Actividades. </w:t>
            </w:r>
            <w:r>
              <w:rPr>
                <w:rFonts w:ascii="Arial" w:eastAsia="Arial" w:hAnsi="Arial" w:cs="Arial"/>
                <w:i/>
              </w:rPr>
              <w:t xml:space="preserve">Describa actividades requeridas para desarrollar la propuesta . 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</w:tr>
      <w:tr w:rsidR="006B04D0" w:rsidRPr="00E07D74" w14:paraId="7A5EEC25" w14:textId="77777777" w:rsidTr="00215D9A">
        <w:tc>
          <w:tcPr>
            <w:tcW w:w="5065" w:type="dxa"/>
            <w:gridSpan w:val="2"/>
          </w:tcPr>
          <w:p w14:paraId="5A1C9BC4" w14:textId="77777777" w:rsidR="006B04D0" w:rsidRPr="00E07D74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t>Actividades</w:t>
            </w:r>
          </w:p>
          <w:p w14:paraId="16909E39" w14:textId="77777777" w:rsidR="006B04D0" w:rsidRPr="00E07D74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t>Describa a detalle las actividades.</w:t>
            </w:r>
          </w:p>
        </w:tc>
        <w:tc>
          <w:tcPr>
            <w:tcW w:w="5066" w:type="dxa"/>
          </w:tcPr>
          <w:p w14:paraId="4512B963" w14:textId="77777777" w:rsidR="006B04D0" w:rsidRPr="00E07D74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Cs/>
                <w:i/>
                <w:iCs/>
              </w:rPr>
            </w:pP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t>Resultados/Productos</w:t>
            </w: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br/>
            </w:r>
          </w:p>
        </w:tc>
      </w:tr>
      <w:tr w:rsidR="006B04D0" w:rsidRPr="00114486" w14:paraId="5DC9577E" w14:textId="77777777" w:rsidTr="00215D9A">
        <w:tc>
          <w:tcPr>
            <w:tcW w:w="5056" w:type="dxa"/>
          </w:tcPr>
          <w:p w14:paraId="269637D6" w14:textId="77777777" w:rsidR="006B04D0" w:rsidRPr="00E07D74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</w:tc>
        <w:tc>
          <w:tcPr>
            <w:tcW w:w="5075" w:type="dxa"/>
            <w:gridSpan w:val="2"/>
          </w:tcPr>
          <w:p w14:paraId="6BE8D1E6" w14:textId="77777777" w:rsidR="006B04D0" w:rsidRPr="00114486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B04D0" w14:paraId="3A832348" w14:textId="77777777" w:rsidTr="00215D9A">
        <w:tc>
          <w:tcPr>
            <w:tcW w:w="5056" w:type="dxa"/>
          </w:tcPr>
          <w:p w14:paraId="102E6F31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606C6C49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5E9929AA" w14:textId="77777777" w:rsidTr="00215D9A">
        <w:tc>
          <w:tcPr>
            <w:tcW w:w="5056" w:type="dxa"/>
          </w:tcPr>
          <w:p w14:paraId="53ED572C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533620E7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0ADF22DB" w14:textId="77777777" w:rsidTr="00215D9A">
        <w:tc>
          <w:tcPr>
            <w:tcW w:w="5056" w:type="dxa"/>
          </w:tcPr>
          <w:p w14:paraId="34E0403E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1A0D4A11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243D5F1C" w14:textId="77777777" w:rsidTr="00215D9A">
        <w:tc>
          <w:tcPr>
            <w:tcW w:w="5056" w:type="dxa"/>
          </w:tcPr>
          <w:p w14:paraId="2D48D346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5DDDE23E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48040406" w14:textId="77777777" w:rsidTr="00215D9A">
        <w:tc>
          <w:tcPr>
            <w:tcW w:w="5056" w:type="dxa"/>
          </w:tcPr>
          <w:p w14:paraId="61766EF1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178AEF1E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1536B2D4" w14:textId="77777777" w:rsidTr="00215D9A">
        <w:tc>
          <w:tcPr>
            <w:tcW w:w="5065" w:type="dxa"/>
            <w:gridSpan w:val="2"/>
          </w:tcPr>
          <w:p w14:paraId="5D1B47E0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</w:tcPr>
          <w:p w14:paraId="7AA13337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E772D94" w14:textId="77777777" w:rsidR="006B04D0" w:rsidRDefault="006B04D0" w:rsidP="006B04D0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Nota 1: </w:t>
      </w:r>
      <w:r>
        <w:rPr>
          <w:rFonts w:ascii="Arial" w:eastAsia="Arial" w:hAnsi="Arial" w:cs="Arial"/>
          <w:bCs/>
        </w:rPr>
        <w:t xml:space="preserve">Puede agregar las casillas que requiera. </w:t>
      </w:r>
    </w:p>
    <w:p w14:paraId="6D1C7A4D" w14:textId="77777777" w:rsidR="006B04D0" w:rsidRDefault="006B04D0" w:rsidP="006B04D0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  <w:r w:rsidRPr="00770639">
        <w:rPr>
          <w:rFonts w:ascii="Arial" w:eastAsia="Arial" w:hAnsi="Arial" w:cs="Arial"/>
          <w:b/>
        </w:rPr>
        <w:t>Nota 2:</w:t>
      </w:r>
      <w:r>
        <w:rPr>
          <w:rFonts w:ascii="Arial" w:eastAsia="Arial" w:hAnsi="Arial" w:cs="Arial"/>
          <w:bCs/>
        </w:rPr>
        <w:t xml:space="preserve"> Recuerde que los listados de asistencia y registros fotográficos son anexos y soportes de la ejecución y no se podrán contemplar como productos o resultados.</w:t>
      </w:r>
    </w:p>
    <w:p w14:paraId="788CDFC5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3C76407" w14:textId="77777777" w:rsidR="006B04D0" w:rsidRDefault="006B04D0" w:rsidP="00976D03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6"/>
        <w:tblW w:w="10201" w:type="dxa"/>
        <w:tblLayout w:type="fixed"/>
        <w:tblLook w:val="0400" w:firstRow="0" w:lastRow="0" w:firstColumn="0" w:lastColumn="0" w:noHBand="0" w:noVBand="1"/>
      </w:tblPr>
      <w:tblGrid>
        <w:gridCol w:w="10201"/>
      </w:tblGrid>
      <w:tr w:rsidR="0018484E" w14:paraId="1260EE13" w14:textId="77777777" w:rsidTr="00215D9A">
        <w:trPr>
          <w:trHeight w:val="935"/>
        </w:trPr>
        <w:tc>
          <w:tcPr>
            <w:tcW w:w="10201" w:type="dxa"/>
          </w:tcPr>
          <w:p w14:paraId="654E7879" w14:textId="77777777" w:rsidR="0018484E" w:rsidRDefault="0018484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</w:p>
          <w:p w14:paraId="0E70A46F" w14:textId="3C13CCD1" w:rsidR="0018484E" w:rsidRDefault="0018484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 final de la iniciativa.  </w:t>
            </w:r>
            <w:r>
              <w:rPr>
                <w:rFonts w:ascii="Arial" w:eastAsia="Arial" w:hAnsi="Arial" w:cs="Arial"/>
                <w:i/>
              </w:rPr>
              <w:t>Describa el producto y características del producto final a presentar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18484E" w14:paraId="4F290B99" w14:textId="77777777" w:rsidTr="00215D9A">
        <w:trPr>
          <w:trHeight w:val="1088"/>
        </w:trPr>
        <w:tc>
          <w:tcPr>
            <w:tcW w:w="10201" w:type="dxa"/>
          </w:tcPr>
          <w:p w14:paraId="2B9A07C6" w14:textId="77777777" w:rsidR="0018484E" w:rsidRDefault="0018484E" w:rsidP="007715BE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D313F18" w14:textId="77777777" w:rsidR="0018484E" w:rsidRDefault="0018484E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04BFA219" w14:textId="29DD1FCF" w:rsidR="00114486" w:rsidRDefault="00114486" w:rsidP="00582124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582124" w14:paraId="1D044114" w14:textId="77777777" w:rsidTr="00215D9A">
        <w:tc>
          <w:tcPr>
            <w:tcW w:w="10131" w:type="dxa"/>
          </w:tcPr>
          <w:p w14:paraId="39AD4CEE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Sostenibilidad y permanecía en el tiempo. </w:t>
            </w:r>
          </w:p>
          <w:p w14:paraId="486D1D27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Describa las acciones que adelantará para procurar que la propuesta se mantenga vigente y activa más allá de la ejecución del proyecto.</w:t>
            </w:r>
          </w:p>
        </w:tc>
      </w:tr>
      <w:tr w:rsidR="00582124" w14:paraId="5B533947" w14:textId="77777777" w:rsidTr="00215D9A">
        <w:tc>
          <w:tcPr>
            <w:tcW w:w="10131" w:type="dxa"/>
          </w:tcPr>
          <w:p w14:paraId="474162EC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27CDC97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EAA6E38" w14:textId="77777777" w:rsidR="00582124" w:rsidRDefault="00582124" w:rsidP="009D412C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231A0E8F" w14:textId="13496C51" w:rsidR="00582124" w:rsidRDefault="00582124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41B4B930" w14:textId="77777777" w:rsidR="00114486" w:rsidRDefault="00114486" w:rsidP="0018484E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7DDFBAF6" w14:textId="77777777" w:rsidR="001531B8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  <w:r w:rsidRPr="001531B8">
        <w:rPr>
          <w:rFonts w:ascii="Arial" w:eastAsia="Arial" w:hAnsi="Arial" w:cs="Arial"/>
          <w:b/>
          <w:sz w:val="24"/>
          <w:szCs w:val="24"/>
        </w:rPr>
        <w:t>6. Cronograma.</w:t>
      </w:r>
      <w:r>
        <w:rPr>
          <w:rFonts w:ascii="Arial" w:eastAsia="Arial" w:hAnsi="Arial" w:cs="Arial"/>
          <w:b/>
        </w:rPr>
        <w:t xml:space="preserve"> </w:t>
      </w:r>
    </w:p>
    <w:p w14:paraId="0000010E" w14:textId="5BC05DEA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Señale el momento de ejecución de cada una de las actividades en relación con el tiempo total de duración de la propuesta de acuerdo a la fecha máxima de ejecución</w:t>
      </w:r>
      <w:r w:rsidR="00114486">
        <w:rPr>
          <w:rFonts w:ascii="Arial" w:eastAsia="Arial" w:hAnsi="Arial" w:cs="Arial"/>
          <w:i/>
        </w:rPr>
        <w:t xml:space="preserve">. </w:t>
      </w:r>
    </w:p>
    <w:p w14:paraId="0000010F" w14:textId="77777777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aconcuadrcula1clara-nfasis6"/>
        <w:tblW w:w="8240" w:type="dxa"/>
        <w:jc w:val="center"/>
        <w:tblLayout w:type="fixed"/>
        <w:tblLook w:val="0000" w:firstRow="0" w:lastRow="0" w:firstColumn="0" w:lastColumn="0" w:noHBand="0" w:noVBand="0"/>
      </w:tblPr>
      <w:tblGrid>
        <w:gridCol w:w="2262"/>
        <w:gridCol w:w="360"/>
        <w:gridCol w:w="422"/>
        <w:gridCol w:w="427"/>
        <w:gridCol w:w="423"/>
        <w:gridCol w:w="19"/>
        <w:gridCol w:w="548"/>
        <w:gridCol w:w="567"/>
        <w:gridCol w:w="567"/>
        <w:gridCol w:w="354"/>
        <w:gridCol w:w="590"/>
        <w:gridCol w:w="567"/>
        <w:gridCol w:w="567"/>
        <w:gridCol w:w="544"/>
        <w:gridCol w:w="23"/>
      </w:tblGrid>
      <w:tr w:rsidR="00215D9A" w14:paraId="4B28027F" w14:textId="7FF6B20A" w:rsidTr="00215D9A">
        <w:trPr>
          <w:gridAfter w:val="1"/>
          <w:wAfter w:w="23" w:type="dxa"/>
          <w:trHeight w:val="300"/>
          <w:jc w:val="center"/>
        </w:trPr>
        <w:tc>
          <w:tcPr>
            <w:tcW w:w="2262" w:type="dxa"/>
            <w:vMerge w:val="restart"/>
          </w:tcPr>
          <w:p w14:paraId="6FE8E9FE" w14:textId="77777777" w:rsidR="00215D9A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 w:rsidRPr="003B2857">
              <w:rPr>
                <w:rFonts w:ascii="Arial" w:eastAsia="Arial" w:hAnsi="Arial" w:cs="Arial"/>
                <w:b/>
                <w:bCs/>
              </w:rPr>
              <w:t>ctividad</w:t>
            </w:r>
          </w:p>
          <w:p w14:paraId="5565B613" w14:textId="77777777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3B2857">
              <w:rPr>
                <w:rFonts w:ascii="Arial" w:eastAsia="Arial" w:hAnsi="Arial" w:cs="Arial"/>
              </w:rPr>
              <w:t xml:space="preserve">Describa a </w:t>
            </w:r>
            <w:r>
              <w:rPr>
                <w:rFonts w:ascii="Arial" w:eastAsia="Arial" w:hAnsi="Arial" w:cs="Arial"/>
              </w:rPr>
              <w:t xml:space="preserve">detalle </w:t>
            </w:r>
            <w:r w:rsidRPr="003B2857">
              <w:rPr>
                <w:rFonts w:ascii="Arial" w:eastAsia="Arial" w:hAnsi="Arial" w:cs="Arial"/>
              </w:rPr>
              <w:t>el nombre de la actividad</w:t>
            </w:r>
          </w:p>
        </w:tc>
        <w:tc>
          <w:tcPr>
            <w:tcW w:w="1651" w:type="dxa"/>
            <w:gridSpan w:val="5"/>
          </w:tcPr>
          <w:p w14:paraId="3A06DA08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Mes 1</w:t>
            </w:r>
          </w:p>
        </w:tc>
        <w:tc>
          <w:tcPr>
            <w:tcW w:w="2036" w:type="dxa"/>
            <w:gridSpan w:val="4"/>
          </w:tcPr>
          <w:p w14:paraId="115D32DD" w14:textId="6AFC0C93" w:rsidR="00215D9A" w:rsidRPr="003B2857" w:rsidRDefault="00215D9A" w:rsidP="00976D03">
            <w:pPr>
              <w:spacing w:line="276" w:lineRule="auto"/>
              <w:ind w:leftChars="0" w:left="1126" w:hangingChars="561" w:hanging="1126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 xml:space="preserve">Mes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2268" w:type="dxa"/>
            <w:gridSpan w:val="4"/>
          </w:tcPr>
          <w:p w14:paraId="6EE5D430" w14:textId="4EB185ED" w:rsidR="00215D9A" w:rsidRPr="003B2857" w:rsidRDefault="00215D9A" w:rsidP="00976D03">
            <w:pPr>
              <w:spacing w:line="276" w:lineRule="auto"/>
              <w:ind w:leftChars="0" w:left="1126" w:hangingChars="561" w:hanging="1126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 xml:space="preserve">Mes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215D9A" w14:paraId="1E0E6367" w14:textId="27BF8879" w:rsidTr="00215D9A">
        <w:trPr>
          <w:trHeight w:val="300"/>
          <w:jc w:val="center"/>
        </w:trPr>
        <w:tc>
          <w:tcPr>
            <w:tcW w:w="2262" w:type="dxa"/>
            <w:vMerge/>
          </w:tcPr>
          <w:p w14:paraId="58F49874" w14:textId="77777777" w:rsidR="00215D9A" w:rsidRPr="003B2857" w:rsidRDefault="00215D9A" w:rsidP="0097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3A897D92" w14:textId="0BAAB4F0" w:rsidR="00215D9A" w:rsidRPr="00976D03" w:rsidRDefault="00215D9A" w:rsidP="00976D03">
            <w:pPr>
              <w:spacing w:line="276" w:lineRule="auto"/>
              <w:ind w:leftChars="0" w:left="0" w:right="-579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22" w:type="dxa"/>
          </w:tcPr>
          <w:p w14:paraId="47A3254D" w14:textId="340D8C4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27" w:type="dxa"/>
          </w:tcPr>
          <w:p w14:paraId="641456CC" w14:textId="4234ADC8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23" w:type="dxa"/>
          </w:tcPr>
          <w:p w14:paraId="7B52C7B1" w14:textId="4819EB5C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" w:type="dxa"/>
            <w:gridSpan w:val="2"/>
          </w:tcPr>
          <w:p w14:paraId="31C3CD9C" w14:textId="7AC621E8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" w:type="dxa"/>
          </w:tcPr>
          <w:p w14:paraId="3FB39A56" w14:textId="5CC0CC54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" w:type="dxa"/>
          </w:tcPr>
          <w:p w14:paraId="6834A5B7" w14:textId="416F27D4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54" w:type="dxa"/>
          </w:tcPr>
          <w:p w14:paraId="46C63A77" w14:textId="3950CFF5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90" w:type="dxa"/>
          </w:tcPr>
          <w:p w14:paraId="3608E5AA" w14:textId="730D590B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" w:type="dxa"/>
          </w:tcPr>
          <w:p w14:paraId="58DADDF4" w14:textId="386EFF0A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" w:type="dxa"/>
          </w:tcPr>
          <w:p w14:paraId="5F81B174" w14:textId="13677A75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" w:type="dxa"/>
            <w:gridSpan w:val="2"/>
          </w:tcPr>
          <w:p w14:paraId="0D81AADA" w14:textId="6057D23F" w:rsidR="00215D9A" w:rsidRPr="003B2857" w:rsidRDefault="00215D9A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215D9A" w14:paraId="57D5C488" w14:textId="20873CAB" w:rsidTr="00215D9A">
        <w:trPr>
          <w:trHeight w:val="300"/>
          <w:jc w:val="center"/>
        </w:trPr>
        <w:tc>
          <w:tcPr>
            <w:tcW w:w="2262" w:type="dxa"/>
          </w:tcPr>
          <w:p w14:paraId="29083B17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60" w:type="dxa"/>
          </w:tcPr>
          <w:p w14:paraId="3BCF9E93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2703303D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020CCC25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40005DFD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692295BE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ED77AE7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B92EACD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2E46901E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90" w:type="dxa"/>
          </w:tcPr>
          <w:p w14:paraId="5F06E5CF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05E6EE6" w14:textId="0E5F88B9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1D14620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547BE190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15D9A" w14:paraId="2BD4942B" w14:textId="4E9F7976" w:rsidTr="00215D9A">
        <w:trPr>
          <w:trHeight w:val="300"/>
          <w:jc w:val="center"/>
        </w:trPr>
        <w:tc>
          <w:tcPr>
            <w:tcW w:w="2262" w:type="dxa"/>
          </w:tcPr>
          <w:p w14:paraId="3EE17CBC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6B7AFE47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6879DCA8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0C70775A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519F604E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6A3E7B68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A113445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10F4610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41FF8531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90" w:type="dxa"/>
          </w:tcPr>
          <w:p w14:paraId="20D9DE81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6130468" w14:textId="26AB15CF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29CC86C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13C1AB62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15D9A" w14:paraId="4DC2B19B" w14:textId="3A2E6F1E" w:rsidTr="00215D9A">
        <w:trPr>
          <w:trHeight w:val="300"/>
          <w:jc w:val="center"/>
        </w:trPr>
        <w:tc>
          <w:tcPr>
            <w:tcW w:w="2262" w:type="dxa"/>
          </w:tcPr>
          <w:p w14:paraId="1544FAB5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1252B75E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0A513AD0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7E1E5A0D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6D71A273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B720E30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1971D62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D4EF931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19BA964F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90" w:type="dxa"/>
          </w:tcPr>
          <w:p w14:paraId="76CE4B79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949F0BD" w14:textId="6139B695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4A55ED2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67338829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15D9A" w14:paraId="5F9D868A" w14:textId="4BF0F7B1" w:rsidTr="00215D9A">
        <w:trPr>
          <w:trHeight w:val="300"/>
          <w:jc w:val="center"/>
        </w:trPr>
        <w:tc>
          <w:tcPr>
            <w:tcW w:w="2262" w:type="dxa"/>
          </w:tcPr>
          <w:p w14:paraId="41245589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29F23486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4BD5C4A8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1C4AF04D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01F170F9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2687C05F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0EBD408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2320761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4451F139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90" w:type="dxa"/>
          </w:tcPr>
          <w:p w14:paraId="13669DFD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2E641E9" w14:textId="63325099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67B8287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B4B4AB0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15D9A" w14:paraId="4F94A9BC" w14:textId="2204708B" w:rsidTr="00215D9A">
        <w:trPr>
          <w:trHeight w:val="300"/>
          <w:jc w:val="center"/>
        </w:trPr>
        <w:tc>
          <w:tcPr>
            <w:tcW w:w="2262" w:type="dxa"/>
          </w:tcPr>
          <w:p w14:paraId="393F5179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4D2553AA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2C079041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20E50E87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0E6B0798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B0F0EB0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BB33FD1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6A41283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4F670068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90" w:type="dxa"/>
          </w:tcPr>
          <w:p w14:paraId="135E4F92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935CBE1" w14:textId="62C7AA81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FDB4E67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7B5BB32F" w14:textId="77777777" w:rsidR="00215D9A" w:rsidRPr="003B2857" w:rsidRDefault="00215D9A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578736B" w14:textId="77777777" w:rsidR="00215D9A" w:rsidRDefault="00215D9A" w:rsidP="00215D9A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71EF36A0" w14:textId="4EA9DC62" w:rsidR="00215D9A" w:rsidRDefault="00215D9A" w:rsidP="00215D9A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Nota 1: </w:t>
      </w:r>
      <w:r>
        <w:rPr>
          <w:rFonts w:ascii="Arial" w:eastAsia="Arial" w:hAnsi="Arial" w:cs="Arial"/>
          <w:bCs/>
        </w:rPr>
        <w:t xml:space="preserve">Puede agregar las casillas que requiera. </w:t>
      </w:r>
    </w:p>
    <w:p w14:paraId="60FAA561" w14:textId="037763BF" w:rsidR="00B94D2A" w:rsidRDefault="00B94D2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163A412C" w14:textId="53E303F5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71BB914" w14:textId="0D97FD66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1AE0F053" w14:textId="42705175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9F1BCE9" w14:textId="79E91474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DC28FDC" w14:textId="2C15F684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19EE8B6" w14:textId="28528841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141DBF1" w14:textId="569F541D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96AB2C8" w14:textId="4D596438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9668FB5" w14:textId="6EA40B03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6476076" w14:textId="1B4C57C6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AD016A7" w14:textId="77777777" w:rsidR="00215D9A" w:rsidRPr="001531B8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7DD0E7B" w14:textId="77777777" w:rsidR="001531B8" w:rsidRPr="001531B8" w:rsidRDefault="0040404C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1531B8">
        <w:rPr>
          <w:rFonts w:ascii="Arial" w:eastAsia="Arial" w:hAnsi="Arial" w:cs="Arial"/>
          <w:b/>
          <w:sz w:val="24"/>
          <w:szCs w:val="24"/>
        </w:rPr>
        <w:t xml:space="preserve">7. Presupuesto. </w:t>
      </w:r>
    </w:p>
    <w:p w14:paraId="2A78FED9" w14:textId="77777777" w:rsidR="001531B8" w:rsidRDefault="001531B8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00000188" w14:textId="068153D0" w:rsidR="009203BF" w:rsidRDefault="0040404C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Señale cada uno de los conceptos del gasto correspondientes al desarrollo de la propuesta.</w:t>
      </w:r>
    </w:p>
    <w:p w14:paraId="00000189" w14:textId="77777777" w:rsidR="009203BF" w:rsidRDefault="009203BF">
      <w:pPr>
        <w:spacing w:line="276" w:lineRule="auto"/>
        <w:ind w:left="0" w:hanging="2"/>
        <w:rPr>
          <w:rFonts w:ascii="Arial" w:eastAsia="Arial" w:hAnsi="Arial" w:cs="Arial"/>
        </w:rPr>
      </w:pPr>
    </w:p>
    <w:tbl>
      <w:tblPr>
        <w:tblStyle w:val="Tablaconcuadrcula1clara-nfasis6"/>
        <w:tblW w:w="9905" w:type="dxa"/>
        <w:tblLayout w:type="fixed"/>
        <w:tblLook w:val="0000" w:firstRow="0" w:lastRow="0" w:firstColumn="0" w:lastColumn="0" w:noHBand="0" w:noVBand="0"/>
      </w:tblPr>
      <w:tblGrid>
        <w:gridCol w:w="2267"/>
        <w:gridCol w:w="1414"/>
        <w:gridCol w:w="1417"/>
        <w:gridCol w:w="1418"/>
        <w:gridCol w:w="1417"/>
        <w:gridCol w:w="1972"/>
      </w:tblGrid>
      <w:tr w:rsidR="003379DD" w14:paraId="2A501F1F" w14:textId="13A9F033" w:rsidTr="003379DD">
        <w:trPr>
          <w:trHeight w:val="533"/>
        </w:trPr>
        <w:tc>
          <w:tcPr>
            <w:tcW w:w="2267" w:type="dxa"/>
          </w:tcPr>
          <w:p w14:paraId="1BD2C1C0" w14:textId="77777777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F5FB4A5" w14:textId="77777777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  <w:r>
              <w:rPr>
                <w:rFonts w:ascii="Arial" w:eastAsia="Arial" w:hAnsi="Arial" w:cs="Arial"/>
                <w:b/>
                <w:vertAlign w:val="superscript"/>
              </w:rPr>
              <w:t>1</w:t>
            </w:r>
          </w:p>
        </w:tc>
        <w:tc>
          <w:tcPr>
            <w:tcW w:w="1414" w:type="dxa"/>
          </w:tcPr>
          <w:p w14:paraId="148AA8D1" w14:textId="77777777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20EAA60E" w14:textId="7F5254C3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DE MEDIDA</w:t>
            </w:r>
          </w:p>
          <w:p w14:paraId="0C39FEA1" w14:textId="77777777" w:rsidR="003379DD" w:rsidRDefault="003379DD" w:rsidP="007715BE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</w:p>
          <w:p w14:paraId="2312CB03" w14:textId="538E1149" w:rsidR="003379DD" w:rsidRPr="004A6479" w:rsidRDefault="003379DD" w:rsidP="007715BE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4A6479">
              <w:rPr>
                <w:rFonts w:ascii="Arial" w:eastAsia="Arial" w:hAnsi="Arial" w:cs="Arial"/>
                <w:bCs/>
                <w:sz w:val="13"/>
                <w:szCs w:val="13"/>
              </w:rPr>
              <w:t>MES, UNIDAD, DOCENA</w:t>
            </w:r>
          </w:p>
        </w:tc>
        <w:tc>
          <w:tcPr>
            <w:tcW w:w="1417" w:type="dxa"/>
          </w:tcPr>
          <w:p w14:paraId="15A20C3D" w14:textId="3D8B4640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4BC4207" w14:textId="77777777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1418" w:type="dxa"/>
          </w:tcPr>
          <w:p w14:paraId="453DAD0E" w14:textId="77777777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A24D9DC" w14:textId="2ADD1056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  <w:p w14:paraId="22C6BCB8" w14:textId="77777777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D42929F" w14:textId="77777777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6C313C40" w14:textId="77777777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9916804" w14:textId="72B75318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972" w:type="dxa"/>
          </w:tcPr>
          <w:p w14:paraId="18F0462C" w14:textId="77777777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9708D19" w14:textId="00E883A1" w:rsidR="003379DD" w:rsidRDefault="003379DD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% DEL RECURSO</w:t>
            </w:r>
          </w:p>
        </w:tc>
      </w:tr>
      <w:tr w:rsidR="003379DD" w14:paraId="4952887E" w14:textId="6DE1E2BD" w:rsidTr="003379DD">
        <w:tc>
          <w:tcPr>
            <w:tcW w:w="2267" w:type="dxa"/>
          </w:tcPr>
          <w:p w14:paraId="5EC6AE8B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</w:tcPr>
          <w:p w14:paraId="41CBD63C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722F2E0" w14:textId="2302E9B0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62CC2FD3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6F5A89D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</w:tcPr>
          <w:p w14:paraId="0DC46F6A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379DD" w14:paraId="731609F2" w14:textId="43F2E7A3" w:rsidTr="003379DD">
        <w:tc>
          <w:tcPr>
            <w:tcW w:w="2267" w:type="dxa"/>
          </w:tcPr>
          <w:p w14:paraId="7E4B348B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</w:tcPr>
          <w:p w14:paraId="007D3A97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262BB27B" w14:textId="43E698B5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756AE76E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B1EAE6B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</w:tcPr>
          <w:p w14:paraId="58AD1F8C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379DD" w14:paraId="0B464AF7" w14:textId="04A014B5" w:rsidTr="003379DD">
        <w:tc>
          <w:tcPr>
            <w:tcW w:w="2267" w:type="dxa"/>
          </w:tcPr>
          <w:p w14:paraId="2F888944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</w:tcPr>
          <w:p w14:paraId="4F275819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2406D563" w14:textId="5F3D565F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35350F15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1455121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</w:tcPr>
          <w:p w14:paraId="0C4704E0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379DD" w14:paraId="6C02BD3B" w14:textId="1B92C3CB" w:rsidTr="003379DD">
        <w:tc>
          <w:tcPr>
            <w:tcW w:w="2267" w:type="dxa"/>
          </w:tcPr>
          <w:p w14:paraId="22B68F78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</w:tcPr>
          <w:p w14:paraId="419AB449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50AAA8BD" w14:textId="336B975E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3E1832B4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A7E57FF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</w:tcPr>
          <w:p w14:paraId="686E01FC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379DD" w14:paraId="2AA1A323" w14:textId="5F4F0613" w:rsidTr="003379DD">
        <w:tc>
          <w:tcPr>
            <w:tcW w:w="2267" w:type="dxa"/>
          </w:tcPr>
          <w:p w14:paraId="40227A58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</w:tcPr>
          <w:p w14:paraId="7EA661A5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5BC49D4" w14:textId="670324C4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236904E9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62A68DFA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</w:tcPr>
          <w:p w14:paraId="75A8E575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379DD" w14:paraId="3DCEFE44" w14:textId="6B77C28C" w:rsidTr="003379DD">
        <w:tc>
          <w:tcPr>
            <w:tcW w:w="2267" w:type="dxa"/>
          </w:tcPr>
          <w:p w14:paraId="15FC3E19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</w:tcPr>
          <w:p w14:paraId="3520E985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8E70A65" w14:textId="4FFCED1A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228678D8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17AF5EA8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</w:tcPr>
          <w:p w14:paraId="6C6F573D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379DD" w14:paraId="00F3B9F4" w14:textId="0672AC09" w:rsidTr="003379DD">
        <w:tc>
          <w:tcPr>
            <w:tcW w:w="2267" w:type="dxa"/>
          </w:tcPr>
          <w:p w14:paraId="48FD4920" w14:textId="514080A0" w:rsidR="003379DD" w:rsidRDefault="003379DD" w:rsidP="004A6479">
            <w:pPr>
              <w:tabs>
                <w:tab w:val="center" w:pos="1321"/>
              </w:tabs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</w:tcPr>
          <w:p w14:paraId="2B06660B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37EB22F9" w14:textId="4AAB5C72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52A975D6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137B3A5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</w:tcPr>
          <w:p w14:paraId="783E85E5" w14:textId="77777777" w:rsidR="003379DD" w:rsidRDefault="003379DD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337CF2E" w14:textId="77777777" w:rsidR="00215D9A" w:rsidRDefault="00215D9A" w:rsidP="00215D9A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Nota 1: </w:t>
      </w:r>
      <w:r>
        <w:rPr>
          <w:rFonts w:ascii="Arial" w:eastAsia="Arial" w:hAnsi="Arial" w:cs="Arial"/>
          <w:bCs/>
        </w:rPr>
        <w:t xml:space="preserve">Puede agregar las casillas que requiera. </w:t>
      </w:r>
    </w:p>
    <w:p w14:paraId="5E7AED0D" w14:textId="01134FFB" w:rsidR="00231702" w:rsidRDefault="002C4A9A" w:rsidP="003379DD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Cs/>
        </w:rPr>
      </w:pPr>
      <w:r w:rsidRPr="00231702">
        <w:rPr>
          <w:rFonts w:ascii="Arial" w:eastAsia="Arial" w:hAnsi="Arial" w:cs="Arial"/>
          <w:b/>
          <w:bCs/>
        </w:rPr>
        <w:t>Nota 2:</w:t>
      </w:r>
      <w:r>
        <w:rPr>
          <w:rFonts w:ascii="Arial" w:eastAsia="Arial" w:hAnsi="Arial" w:cs="Arial"/>
          <w:bCs/>
        </w:rPr>
        <w:t xml:space="preserve"> </w:t>
      </w:r>
      <w:r w:rsidR="00231702">
        <w:rPr>
          <w:rFonts w:ascii="Arial" w:eastAsia="Arial" w:hAnsi="Arial" w:cs="Arial"/>
          <w:bCs/>
        </w:rPr>
        <w:t xml:space="preserve">Recuerde los porcentaje y montos establecidos en los gastos indicativos admisibles.  </w:t>
      </w:r>
    </w:p>
    <w:p w14:paraId="3424CA8F" w14:textId="15BD35C4" w:rsidR="00231702" w:rsidRPr="00231702" w:rsidRDefault="00231702" w:rsidP="00231702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color w:val="00000A"/>
          <w:sz w:val="16"/>
          <w:szCs w:val="16"/>
        </w:rPr>
      </w:pPr>
      <w:r w:rsidRPr="00231702">
        <w:rPr>
          <w:rFonts w:ascii="Arial" w:eastAsia="Arial" w:hAnsi="Arial" w:cs="Arial"/>
          <w:color w:val="00000A"/>
          <w:sz w:val="16"/>
          <w:szCs w:val="16"/>
        </w:rPr>
        <w:t>Piezas publicitarias y registro audiovisual</w:t>
      </w:r>
      <w:r w:rsidR="003379DD">
        <w:rPr>
          <w:rFonts w:ascii="Arial" w:eastAsia="Arial" w:hAnsi="Arial" w:cs="Arial"/>
          <w:color w:val="00000A"/>
          <w:sz w:val="16"/>
          <w:szCs w:val="16"/>
        </w:rPr>
        <w:t xml:space="preserve"> hasta</w:t>
      </w:r>
      <w:r w:rsidRPr="00231702">
        <w:rPr>
          <w:rFonts w:ascii="Arial" w:eastAsia="Arial" w:hAnsi="Arial" w:cs="Arial"/>
          <w:color w:val="00000A"/>
          <w:sz w:val="16"/>
          <w:szCs w:val="16"/>
        </w:rPr>
        <w:t xml:space="preserve"> 15%: </w:t>
      </w:r>
      <w:r>
        <w:rPr>
          <w:rFonts w:ascii="Arial" w:eastAsia="Arial" w:hAnsi="Arial" w:cs="Arial"/>
          <w:color w:val="00000A"/>
          <w:sz w:val="16"/>
          <w:szCs w:val="16"/>
        </w:rPr>
        <w:t>$ 2.250.000</w:t>
      </w:r>
    </w:p>
    <w:p w14:paraId="6FD28515" w14:textId="4B459327" w:rsidR="00231702" w:rsidRPr="00231702" w:rsidRDefault="00231702" w:rsidP="00215D9A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color w:val="00000A"/>
          <w:sz w:val="16"/>
          <w:szCs w:val="16"/>
        </w:rPr>
      </w:pPr>
      <w:r w:rsidRPr="00231702">
        <w:rPr>
          <w:rFonts w:ascii="Arial" w:eastAsia="Arial" w:hAnsi="Arial" w:cs="Arial"/>
          <w:color w:val="00000A"/>
          <w:sz w:val="16"/>
          <w:szCs w:val="16"/>
        </w:rPr>
        <w:t xml:space="preserve">Gastos de materiales e insumos hasta el 100%: </w:t>
      </w:r>
      <w:r>
        <w:rPr>
          <w:rFonts w:ascii="Arial" w:eastAsia="Arial" w:hAnsi="Arial" w:cs="Arial"/>
          <w:color w:val="00000A"/>
          <w:sz w:val="16"/>
          <w:szCs w:val="16"/>
        </w:rPr>
        <w:t>$ 15.000.000</w:t>
      </w:r>
      <w:r w:rsidRPr="00231702">
        <w:rPr>
          <w:rFonts w:ascii="Arial" w:eastAsia="Arial" w:hAnsi="Arial" w:cs="Arial"/>
          <w:color w:val="00000A"/>
          <w:sz w:val="16"/>
          <w:szCs w:val="16"/>
        </w:rPr>
        <w:tab/>
      </w:r>
    </w:p>
    <w:p w14:paraId="5598D532" w14:textId="16C46284" w:rsidR="00215D9A" w:rsidRPr="00231702" w:rsidRDefault="00231702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A"/>
          <w:sz w:val="16"/>
          <w:szCs w:val="16"/>
        </w:rPr>
      </w:pPr>
      <w:r w:rsidRPr="00231702">
        <w:rPr>
          <w:rFonts w:ascii="Arial" w:eastAsia="Arial" w:hAnsi="Arial" w:cs="Arial"/>
          <w:color w:val="00000A"/>
          <w:sz w:val="16"/>
          <w:szCs w:val="16"/>
        </w:rPr>
        <w:t xml:space="preserve">Gastos de transporte </w:t>
      </w:r>
      <w:r w:rsidR="003379DD">
        <w:rPr>
          <w:rFonts w:ascii="Arial" w:eastAsia="Arial" w:hAnsi="Arial" w:cs="Arial"/>
          <w:color w:val="00000A"/>
          <w:sz w:val="16"/>
          <w:szCs w:val="16"/>
        </w:rPr>
        <w:t xml:space="preserve">hasta </w:t>
      </w:r>
      <w:r w:rsidRPr="00231702">
        <w:rPr>
          <w:rFonts w:ascii="Arial" w:eastAsia="Arial" w:hAnsi="Arial" w:cs="Arial"/>
          <w:color w:val="00000A"/>
          <w:sz w:val="16"/>
          <w:szCs w:val="16"/>
        </w:rPr>
        <w:t xml:space="preserve">5%: </w:t>
      </w:r>
      <w:r>
        <w:rPr>
          <w:rFonts w:ascii="Arial" w:eastAsia="Arial" w:hAnsi="Arial" w:cs="Arial"/>
          <w:color w:val="00000A"/>
          <w:sz w:val="16"/>
          <w:szCs w:val="16"/>
        </w:rPr>
        <w:t>$ 750.000</w:t>
      </w:r>
    </w:p>
    <w:p w14:paraId="422A6A04" w14:textId="07043248" w:rsidR="00231702" w:rsidRPr="00231702" w:rsidRDefault="00231702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A"/>
          <w:sz w:val="16"/>
          <w:szCs w:val="16"/>
        </w:rPr>
      </w:pPr>
      <w:r w:rsidRPr="00231702">
        <w:rPr>
          <w:rFonts w:ascii="Arial" w:eastAsia="Arial" w:hAnsi="Arial" w:cs="Arial"/>
          <w:color w:val="00000A"/>
          <w:sz w:val="16"/>
          <w:szCs w:val="16"/>
        </w:rPr>
        <w:t>Gastos de alimentación</w:t>
      </w:r>
      <w:r w:rsidR="003379DD">
        <w:rPr>
          <w:rFonts w:ascii="Arial" w:eastAsia="Arial" w:hAnsi="Arial" w:cs="Arial"/>
          <w:color w:val="00000A"/>
          <w:sz w:val="16"/>
          <w:szCs w:val="16"/>
        </w:rPr>
        <w:t xml:space="preserve"> hasta</w:t>
      </w:r>
      <w:r w:rsidRPr="00231702">
        <w:rPr>
          <w:rFonts w:ascii="Arial" w:eastAsia="Arial" w:hAnsi="Arial" w:cs="Arial"/>
          <w:color w:val="00000A"/>
          <w:sz w:val="16"/>
          <w:szCs w:val="16"/>
        </w:rPr>
        <w:t xml:space="preserve"> 15%: </w:t>
      </w:r>
      <w:r>
        <w:rPr>
          <w:rFonts w:ascii="Arial" w:eastAsia="Arial" w:hAnsi="Arial" w:cs="Arial"/>
          <w:color w:val="00000A"/>
          <w:sz w:val="16"/>
          <w:szCs w:val="16"/>
        </w:rPr>
        <w:t>$ 2.250.000</w:t>
      </w:r>
    </w:p>
    <w:p w14:paraId="5EE750E5" w14:textId="47099CD8" w:rsidR="00231702" w:rsidRPr="00231702" w:rsidRDefault="00231702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A"/>
          <w:sz w:val="16"/>
          <w:szCs w:val="16"/>
        </w:rPr>
      </w:pPr>
      <w:r w:rsidRPr="00231702">
        <w:rPr>
          <w:rFonts w:ascii="Arial" w:eastAsia="Arial" w:hAnsi="Arial" w:cs="Arial"/>
          <w:color w:val="00000A"/>
          <w:sz w:val="16"/>
          <w:szCs w:val="16"/>
        </w:rPr>
        <w:t>Gastos de alquiler</w:t>
      </w:r>
      <w:r w:rsidR="003379DD">
        <w:rPr>
          <w:rFonts w:ascii="Arial" w:eastAsia="Arial" w:hAnsi="Arial" w:cs="Arial"/>
          <w:color w:val="00000A"/>
          <w:sz w:val="16"/>
          <w:szCs w:val="16"/>
        </w:rPr>
        <w:t xml:space="preserve"> hasta</w:t>
      </w:r>
      <w:r w:rsidRPr="00231702">
        <w:rPr>
          <w:rFonts w:ascii="Arial" w:eastAsia="Arial" w:hAnsi="Arial" w:cs="Arial"/>
          <w:color w:val="00000A"/>
          <w:sz w:val="16"/>
          <w:szCs w:val="16"/>
        </w:rPr>
        <w:t xml:space="preserve"> 15%:</w:t>
      </w:r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r w:rsidR="003379DD">
        <w:rPr>
          <w:rFonts w:ascii="Arial" w:eastAsia="Arial" w:hAnsi="Arial" w:cs="Arial"/>
          <w:color w:val="00000A"/>
          <w:sz w:val="16"/>
          <w:szCs w:val="16"/>
        </w:rPr>
        <w:t>$ 2.250.000</w:t>
      </w:r>
    </w:p>
    <w:p w14:paraId="1E97344F" w14:textId="5613297D" w:rsidR="00231702" w:rsidRPr="00231702" w:rsidRDefault="00231702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A"/>
          <w:sz w:val="16"/>
          <w:szCs w:val="16"/>
        </w:rPr>
      </w:pPr>
      <w:r w:rsidRPr="00231702">
        <w:rPr>
          <w:rFonts w:ascii="Arial" w:eastAsia="Arial" w:hAnsi="Arial" w:cs="Arial"/>
          <w:color w:val="00000A"/>
          <w:sz w:val="16"/>
          <w:szCs w:val="16"/>
        </w:rPr>
        <w:t>Gastos de trámites de permisos</w:t>
      </w:r>
      <w:r w:rsidR="003379DD">
        <w:rPr>
          <w:rFonts w:ascii="Arial" w:eastAsia="Arial" w:hAnsi="Arial" w:cs="Arial"/>
          <w:color w:val="00000A"/>
          <w:sz w:val="16"/>
          <w:szCs w:val="16"/>
        </w:rPr>
        <w:t xml:space="preserve"> hasta</w:t>
      </w:r>
      <w:r w:rsidRPr="00231702">
        <w:rPr>
          <w:rFonts w:ascii="Arial" w:eastAsia="Arial" w:hAnsi="Arial" w:cs="Arial"/>
          <w:color w:val="00000A"/>
          <w:sz w:val="16"/>
          <w:szCs w:val="16"/>
        </w:rPr>
        <w:t xml:space="preserve"> 5%:</w:t>
      </w:r>
      <w:r w:rsidR="003379DD">
        <w:rPr>
          <w:rFonts w:ascii="Arial" w:eastAsia="Arial" w:hAnsi="Arial" w:cs="Arial"/>
          <w:color w:val="00000A"/>
          <w:sz w:val="16"/>
          <w:szCs w:val="16"/>
        </w:rPr>
        <w:t xml:space="preserve"> $ 750.000</w:t>
      </w:r>
    </w:p>
    <w:p w14:paraId="7AAF59B8" w14:textId="7A817271" w:rsidR="00231702" w:rsidRPr="00231702" w:rsidRDefault="00231702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A"/>
          <w:sz w:val="16"/>
          <w:szCs w:val="16"/>
        </w:rPr>
      </w:pPr>
      <w:r w:rsidRPr="00231702">
        <w:rPr>
          <w:rFonts w:ascii="Arial" w:eastAsia="Arial" w:hAnsi="Arial" w:cs="Arial"/>
          <w:color w:val="00000A"/>
          <w:sz w:val="16"/>
          <w:szCs w:val="16"/>
        </w:rPr>
        <w:t>Gastos de duplicación de documento</w:t>
      </w:r>
      <w:r w:rsidR="003379DD">
        <w:rPr>
          <w:rFonts w:ascii="Arial" w:eastAsia="Arial" w:hAnsi="Arial" w:cs="Arial"/>
          <w:color w:val="00000A"/>
          <w:sz w:val="16"/>
          <w:szCs w:val="16"/>
        </w:rPr>
        <w:t>s hasta</w:t>
      </w:r>
      <w:r w:rsidRPr="00231702">
        <w:rPr>
          <w:rFonts w:ascii="Arial" w:eastAsia="Arial" w:hAnsi="Arial" w:cs="Arial"/>
          <w:color w:val="00000A"/>
          <w:sz w:val="16"/>
          <w:szCs w:val="16"/>
        </w:rPr>
        <w:t xml:space="preserve"> 5%:</w:t>
      </w:r>
      <w:r w:rsidR="003379DD">
        <w:rPr>
          <w:rFonts w:ascii="Arial" w:eastAsia="Arial" w:hAnsi="Arial" w:cs="Arial"/>
          <w:color w:val="00000A"/>
          <w:sz w:val="16"/>
          <w:szCs w:val="16"/>
        </w:rPr>
        <w:t xml:space="preserve"> $ 750.000</w:t>
      </w:r>
    </w:p>
    <w:p w14:paraId="2623C99B" w14:textId="531040E7" w:rsidR="00231702" w:rsidRDefault="00231702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A"/>
          <w:sz w:val="16"/>
          <w:szCs w:val="16"/>
        </w:rPr>
      </w:pPr>
      <w:r w:rsidRPr="00231702">
        <w:rPr>
          <w:rFonts w:ascii="Arial" w:eastAsia="Arial" w:hAnsi="Arial" w:cs="Arial"/>
          <w:color w:val="00000A"/>
          <w:sz w:val="16"/>
          <w:szCs w:val="16"/>
        </w:rPr>
        <w:t>Gastos por honorarios</w:t>
      </w:r>
      <w:r w:rsidR="003379DD">
        <w:rPr>
          <w:rFonts w:ascii="Arial" w:eastAsia="Arial" w:hAnsi="Arial" w:cs="Arial"/>
          <w:color w:val="00000A"/>
          <w:sz w:val="16"/>
          <w:szCs w:val="16"/>
        </w:rPr>
        <w:t xml:space="preserve"> hasta</w:t>
      </w:r>
      <w:r w:rsidRPr="00231702">
        <w:rPr>
          <w:rFonts w:ascii="Arial" w:eastAsia="Arial" w:hAnsi="Arial" w:cs="Arial"/>
          <w:color w:val="00000A"/>
          <w:sz w:val="16"/>
          <w:szCs w:val="16"/>
        </w:rPr>
        <w:t xml:space="preserve"> 40%:</w:t>
      </w:r>
      <w:r w:rsidR="003379DD">
        <w:rPr>
          <w:rFonts w:ascii="Arial" w:eastAsia="Arial" w:hAnsi="Arial" w:cs="Arial"/>
          <w:color w:val="00000A"/>
          <w:sz w:val="16"/>
          <w:szCs w:val="16"/>
        </w:rPr>
        <w:t xml:space="preserve"> $ 6.000.000</w:t>
      </w:r>
    </w:p>
    <w:p w14:paraId="719E9E6B" w14:textId="77777777" w:rsidR="003379DD" w:rsidRPr="003379DD" w:rsidRDefault="003379DD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Cs/>
        </w:rPr>
      </w:pPr>
    </w:p>
    <w:p w14:paraId="7305C18B" w14:textId="62EAA5D9" w:rsidR="003379DD" w:rsidRPr="003379DD" w:rsidRDefault="003379DD" w:rsidP="003379DD">
      <w:pPr>
        <w:ind w:left="0" w:hanging="2"/>
        <w:jc w:val="both"/>
        <w:rPr>
          <w:rFonts w:ascii="Arial" w:eastAsia="Arial" w:hAnsi="Arial" w:cs="Arial"/>
          <w:bCs/>
        </w:rPr>
      </w:pPr>
      <w:r w:rsidRPr="003379DD">
        <w:rPr>
          <w:rFonts w:ascii="Arial" w:eastAsia="Arial" w:hAnsi="Arial" w:cs="Arial"/>
          <w:b/>
          <w:bCs/>
        </w:rPr>
        <w:t>Nota 3</w:t>
      </w:r>
      <w:r>
        <w:rPr>
          <w:rFonts w:ascii="Arial" w:eastAsia="Arial" w:hAnsi="Arial" w:cs="Arial"/>
          <w:b/>
          <w:bCs/>
        </w:rPr>
        <w:t>:</w:t>
      </w:r>
      <w:r w:rsidRPr="003379DD">
        <w:rPr>
          <w:rFonts w:ascii="Arial" w:eastAsia="Arial" w:hAnsi="Arial" w:cs="Arial"/>
          <w:bCs/>
        </w:rPr>
        <w:t xml:space="preserve"> Los gastos indicativos admisibles  podrán superar los porcentajes estipulados cuando se justifique con los soportes debidamente acreditados y tenga una viabilidad técnica con las actividades proyectadas en su iniciativa. Solo aplicara para los siguientes ítems: piezas publicitarias y/o registró audiovisual, gastos de transporte, gastos de alimentación, gastos de alquiler, dé lo contrario dichos porcentajes no podrán superar el valor del recurso asignado. Lo anterior estará sujeto a la aprobación por parte del comité técnico evaluador de la convocatoria.</w:t>
      </w:r>
    </w:p>
    <w:p w14:paraId="077BD4DA" w14:textId="77777777" w:rsidR="00231702" w:rsidRDefault="00231702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17FDD80C" w14:textId="0D63FBFE" w:rsidR="0018484E" w:rsidRPr="009D412C" w:rsidRDefault="0040404C" w:rsidP="009D412C">
      <w:pPr>
        <w:pStyle w:val="Prrafodelista"/>
        <w:numPr>
          <w:ilvl w:val="0"/>
          <w:numId w:val="5"/>
        </w:numPr>
        <w:ind w:leftChars="0" w:left="142" w:firstLineChars="0" w:hanging="142"/>
        <w:jc w:val="both"/>
        <w:rPr>
          <w:rFonts w:ascii="Arial" w:eastAsia="Arial" w:hAnsi="Arial" w:cs="Arial"/>
          <w:sz w:val="16"/>
          <w:szCs w:val="16"/>
        </w:rPr>
      </w:pPr>
      <w:r w:rsidRPr="009D412C">
        <w:rPr>
          <w:rFonts w:ascii="Arial" w:eastAsia="Arial" w:hAnsi="Arial" w:cs="Arial"/>
          <w:sz w:val="16"/>
          <w:szCs w:val="16"/>
        </w:rPr>
        <w:t>Los “Recursos estímulo</w:t>
      </w:r>
      <w:r w:rsidR="00C82396" w:rsidRPr="009D412C">
        <w:rPr>
          <w:rFonts w:ascii="Arial" w:eastAsia="Arial" w:hAnsi="Arial" w:cs="Arial"/>
          <w:sz w:val="16"/>
          <w:szCs w:val="16"/>
        </w:rPr>
        <w:t xml:space="preserve"> </w:t>
      </w:r>
      <w:r w:rsidR="00976D03">
        <w:rPr>
          <w:rFonts w:ascii="Arial" w:eastAsia="Arial" w:hAnsi="Arial" w:cs="Arial"/>
          <w:sz w:val="16"/>
          <w:szCs w:val="16"/>
        </w:rPr>
        <w:t>de la Secretaria Distrital de</w:t>
      </w:r>
      <w:r w:rsidR="00921E56">
        <w:rPr>
          <w:rFonts w:ascii="Arial" w:eastAsia="Arial" w:hAnsi="Arial" w:cs="Arial"/>
          <w:sz w:val="16"/>
          <w:szCs w:val="16"/>
        </w:rPr>
        <w:t xml:space="preserve"> seguridad, convivencia y justicia</w:t>
      </w:r>
      <w:r w:rsidRPr="009D412C">
        <w:rPr>
          <w:rFonts w:ascii="Arial" w:eastAsia="Arial" w:hAnsi="Arial" w:cs="Arial"/>
          <w:sz w:val="16"/>
          <w:szCs w:val="16"/>
        </w:rPr>
        <w:t>” deben corresponder al 100% de los recursos asignados en la convocatoria.</w:t>
      </w:r>
    </w:p>
    <w:p w14:paraId="00561297" w14:textId="7C421FC8" w:rsidR="0018484E" w:rsidRPr="009D412C" w:rsidRDefault="0018484E" w:rsidP="0018484E">
      <w:pPr>
        <w:ind w:leftChars="0" w:left="-2" w:firstLineChars="0" w:firstLine="0"/>
        <w:jc w:val="both"/>
        <w:rPr>
          <w:rFonts w:ascii="Arial" w:eastAsia="Arial" w:hAnsi="Arial" w:cs="Arial"/>
          <w:sz w:val="16"/>
          <w:szCs w:val="16"/>
        </w:rPr>
      </w:pPr>
      <w:r w:rsidRPr="009D412C">
        <w:rPr>
          <w:rFonts w:ascii="Arial" w:eastAsia="Arial" w:hAnsi="Arial" w:cs="Arial"/>
          <w:sz w:val="16"/>
          <w:szCs w:val="16"/>
        </w:rPr>
        <w:t xml:space="preserve">2. Los gastos administrativos NO podrán deducirse de los recursos económicos entregados por la </w:t>
      </w:r>
      <w:r w:rsidR="00921E56">
        <w:rPr>
          <w:rFonts w:ascii="Arial" w:eastAsia="Arial" w:hAnsi="Arial" w:cs="Arial"/>
          <w:sz w:val="16"/>
          <w:szCs w:val="16"/>
        </w:rPr>
        <w:t>Secretaria Distrital de seguridad, convivencia y justicia</w:t>
      </w:r>
    </w:p>
    <w:p w14:paraId="5D9AB22B" w14:textId="77777777" w:rsidR="0018484E" w:rsidRPr="009D412C" w:rsidRDefault="0018484E" w:rsidP="0018484E">
      <w:pPr>
        <w:ind w:leftChars="0" w:left="0" w:firstLineChars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1C5" w14:textId="0548F614" w:rsidR="009203BF" w:rsidRPr="009D412C" w:rsidRDefault="0018484E" w:rsidP="0018484E">
      <w:pPr>
        <w:spacing w:line="276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9D412C">
        <w:rPr>
          <w:rFonts w:ascii="Arial" w:eastAsia="Arial" w:hAnsi="Arial" w:cs="Arial"/>
          <w:sz w:val="16"/>
          <w:szCs w:val="16"/>
        </w:rPr>
        <w:t>3</w:t>
      </w:r>
      <w:r w:rsidR="002278D4" w:rsidRPr="009D412C">
        <w:rPr>
          <w:rFonts w:ascii="Arial" w:eastAsia="Arial" w:hAnsi="Arial" w:cs="Arial"/>
          <w:sz w:val="16"/>
          <w:szCs w:val="16"/>
        </w:rPr>
        <w:t xml:space="preserve">. Recuerde que debe anexar 3 cotizaciones para cada </w:t>
      </w:r>
      <w:r w:rsidR="00C82396" w:rsidRPr="009D412C">
        <w:rPr>
          <w:rFonts w:ascii="Arial" w:eastAsia="Arial" w:hAnsi="Arial" w:cs="Arial"/>
          <w:sz w:val="16"/>
          <w:szCs w:val="16"/>
        </w:rPr>
        <w:t>Ítem</w:t>
      </w:r>
      <w:r w:rsidR="002278D4" w:rsidRPr="009D412C">
        <w:rPr>
          <w:rFonts w:ascii="Arial" w:eastAsia="Arial" w:hAnsi="Arial" w:cs="Arial"/>
          <w:sz w:val="16"/>
          <w:szCs w:val="16"/>
        </w:rPr>
        <w:t xml:space="preserve"> o elemento que vayan a comprar con el recurso otorgado por la </w:t>
      </w:r>
      <w:r w:rsidR="00921E56">
        <w:rPr>
          <w:rFonts w:ascii="Arial" w:eastAsia="Arial" w:hAnsi="Arial" w:cs="Arial"/>
          <w:sz w:val="16"/>
          <w:szCs w:val="16"/>
        </w:rPr>
        <w:t>Secretaria Distrital de seguridad, convivencia y justicia</w:t>
      </w:r>
      <w:r w:rsidR="00921E56" w:rsidRPr="009D412C">
        <w:rPr>
          <w:rFonts w:ascii="Arial" w:eastAsia="Arial" w:hAnsi="Arial" w:cs="Arial"/>
          <w:sz w:val="16"/>
          <w:szCs w:val="16"/>
        </w:rPr>
        <w:t xml:space="preserve"> </w:t>
      </w:r>
      <w:r w:rsidR="002278D4" w:rsidRPr="009D412C">
        <w:rPr>
          <w:rFonts w:ascii="Arial" w:eastAsia="Arial" w:hAnsi="Arial" w:cs="Arial"/>
          <w:sz w:val="16"/>
          <w:szCs w:val="16"/>
        </w:rPr>
        <w:t>y OEI, no aplica para el recurso humano, servicios de alimentación, transporte o alquileres.</w:t>
      </w:r>
    </w:p>
    <w:p w14:paraId="000001C6" w14:textId="77777777" w:rsidR="009203BF" w:rsidRPr="0095218C" w:rsidRDefault="009203BF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</w:rPr>
      </w:pPr>
    </w:p>
    <w:p w14:paraId="396C003F" w14:textId="77777777" w:rsidR="002A37F2" w:rsidRPr="002A37F2" w:rsidRDefault="002A37F2" w:rsidP="002A37F2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color w:val="auto"/>
          <w:kern w:val="0"/>
          <w:position w:val="0"/>
          <w:sz w:val="24"/>
          <w:szCs w:val="24"/>
          <w:lang w:eastAsia="es-ES_tradnl" w:bidi="ar-SA"/>
        </w:rPr>
      </w:pPr>
      <w:r w:rsidRPr="002A37F2">
        <w:rPr>
          <w:rFonts w:ascii="Times" w:hAnsi="Times"/>
          <w:b/>
          <w:bCs/>
          <w:kern w:val="0"/>
          <w:position w:val="0"/>
          <w:sz w:val="27"/>
          <w:szCs w:val="27"/>
          <w:lang w:eastAsia="es-ES_tradnl" w:bidi="ar-SA"/>
        </w:rPr>
        <w:t>Nota: Antes de enviar su propuesta, verifique que haya diligenciado todos los campos.</w:t>
      </w:r>
    </w:p>
    <w:p w14:paraId="000001CA" w14:textId="140C5D82" w:rsidR="009203BF" w:rsidRPr="002A37F2" w:rsidRDefault="009203BF" w:rsidP="002A37F2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</w:rPr>
      </w:pPr>
    </w:p>
    <w:sectPr w:rsidR="009203BF" w:rsidRPr="002A37F2" w:rsidSect="00691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91" w:bottom="1418" w:left="1134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733E" w14:textId="77777777" w:rsidR="0063708E" w:rsidRDefault="0063708E">
      <w:pPr>
        <w:spacing w:line="240" w:lineRule="auto"/>
        <w:ind w:left="0" w:hanging="2"/>
      </w:pPr>
      <w:r>
        <w:separator/>
      </w:r>
    </w:p>
  </w:endnote>
  <w:endnote w:type="continuationSeparator" w:id="0">
    <w:p w14:paraId="4C80394A" w14:textId="77777777" w:rsidR="0063708E" w:rsidRDefault="006370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F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1" w14:textId="36F87C3A" w:rsidR="009203BF" w:rsidRDefault="009203BF">
    <w:pPr>
      <w:tabs>
        <w:tab w:val="center" w:pos="4986"/>
        <w:tab w:val="right" w:pos="9972"/>
      </w:tabs>
      <w:spacing w:after="113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0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6DFF" w14:textId="77777777" w:rsidR="0063708E" w:rsidRDefault="0063708E">
      <w:pPr>
        <w:spacing w:line="240" w:lineRule="auto"/>
        <w:ind w:left="0" w:hanging="2"/>
      </w:pPr>
      <w:r>
        <w:separator/>
      </w:r>
    </w:p>
  </w:footnote>
  <w:footnote w:type="continuationSeparator" w:id="0">
    <w:p w14:paraId="2DE01857" w14:textId="77777777" w:rsidR="0063708E" w:rsidRDefault="006370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D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138" w14:textId="65FFD686" w:rsidR="009D412C" w:rsidRDefault="00215D9A" w:rsidP="00B94D2A">
    <w:pPr>
      <w:spacing w:line="276" w:lineRule="auto"/>
      <w:ind w:leftChars="0" w:left="0" w:firstLineChars="0" w:firstLine="0"/>
      <w:rPr>
        <w:rFonts w:ascii="Arial" w:eastAsia="Arial" w:hAnsi="Arial" w:cs="Arial"/>
        <w:b/>
        <w:sz w:val="22"/>
        <w:szCs w:val="22"/>
      </w:rPr>
    </w:pPr>
    <w:r>
      <w:rPr>
        <w:noProof/>
        <w:lang w:eastAsia="es-CO" w:bidi="ar-SA"/>
      </w:rPr>
      <w:drawing>
        <wp:anchor distT="0" distB="0" distL="114300" distR="114300" simplePos="0" relativeHeight="251667456" behindDoc="1" locked="0" layoutInCell="1" allowOverlap="1" wp14:anchorId="147AD161" wp14:editId="6767293A">
          <wp:simplePos x="0" y="0"/>
          <wp:positionH relativeFrom="column">
            <wp:posOffset>5468471</wp:posOffset>
          </wp:positionH>
          <wp:positionV relativeFrom="paragraph">
            <wp:posOffset>186391</wp:posOffset>
          </wp:positionV>
          <wp:extent cx="1232535" cy="501650"/>
          <wp:effectExtent l="0" t="0" r="0" b="6350"/>
          <wp:wrapTight wrapText="bothSides">
            <wp:wrapPolygon edited="0">
              <wp:start x="0" y="0"/>
              <wp:lineTo x="0" y="21327"/>
              <wp:lineTo x="21366" y="21327"/>
              <wp:lineTo x="2136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36" r="14824"/>
                  <a:stretch/>
                </pic:blipFill>
                <pic:spPr bwMode="auto">
                  <a:xfrm>
                    <a:off x="0" y="0"/>
                    <a:ext cx="123253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CC" w14:textId="34EC3D7E" w:rsidR="009203BF" w:rsidRPr="00471742" w:rsidRDefault="00215D9A" w:rsidP="00471742">
    <w:pPr>
      <w:spacing w:line="276" w:lineRule="auto"/>
      <w:ind w:left="0" w:hanging="2"/>
      <w:jc w:val="center"/>
      <w:rPr>
        <w:rFonts w:ascii="Arial" w:eastAsia="Arial" w:hAnsi="Arial" w:cs="Arial"/>
        <w:b/>
        <w:sz w:val="22"/>
        <w:szCs w:val="22"/>
      </w:rPr>
    </w:pPr>
    <w:r w:rsidRPr="00CF067B">
      <w:rPr>
        <w:rFonts w:ascii="Garamond" w:hAnsi="Garamond"/>
        <w:noProof/>
        <w:sz w:val="24"/>
        <w:szCs w:val="24"/>
        <w:lang w:eastAsia="es-CO" w:bidi="ar-SA"/>
      </w:rPr>
      <w:drawing>
        <wp:anchor distT="0" distB="0" distL="114300" distR="114300" simplePos="0" relativeHeight="251665408" behindDoc="0" locked="0" layoutInCell="1" allowOverlap="1" wp14:anchorId="48A4B707" wp14:editId="720E73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20875" cy="483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3" t="30079" r="13668" b="48362"/>
                  <a:stretch/>
                </pic:blipFill>
                <pic:spPr bwMode="auto">
                  <a:xfrm>
                    <a:off x="0" y="0"/>
                    <a:ext cx="1920875" cy="483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1A4D"/>
    <w:multiLevelType w:val="multilevel"/>
    <w:tmpl w:val="4EA2331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3E68"/>
    <w:multiLevelType w:val="hybridMultilevel"/>
    <w:tmpl w:val="0D2489F6"/>
    <w:lvl w:ilvl="0" w:tplc="EB166AD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2790784"/>
    <w:multiLevelType w:val="multilevel"/>
    <w:tmpl w:val="15641968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793070A3"/>
    <w:multiLevelType w:val="multilevel"/>
    <w:tmpl w:val="D918F056"/>
    <w:lvl w:ilvl="0">
      <w:start w:val="1"/>
      <w:numFmt w:val="upp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97B3084"/>
    <w:multiLevelType w:val="hybridMultilevel"/>
    <w:tmpl w:val="6CCC2928"/>
    <w:lvl w:ilvl="0" w:tplc="33E68E7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BF"/>
    <w:rsid w:val="00085B40"/>
    <w:rsid w:val="000E5000"/>
    <w:rsid w:val="00114486"/>
    <w:rsid w:val="00131FA9"/>
    <w:rsid w:val="001531B8"/>
    <w:rsid w:val="00172064"/>
    <w:rsid w:val="0018484E"/>
    <w:rsid w:val="001F7855"/>
    <w:rsid w:val="00215D9A"/>
    <w:rsid w:val="002278D4"/>
    <w:rsid w:val="00231702"/>
    <w:rsid w:val="00236165"/>
    <w:rsid w:val="00250CCE"/>
    <w:rsid w:val="002A37F2"/>
    <w:rsid w:val="002C4A9A"/>
    <w:rsid w:val="00321D03"/>
    <w:rsid w:val="003379DD"/>
    <w:rsid w:val="003D01AF"/>
    <w:rsid w:val="0040404C"/>
    <w:rsid w:val="00452938"/>
    <w:rsid w:val="00455C1E"/>
    <w:rsid w:val="0045798D"/>
    <w:rsid w:val="00471742"/>
    <w:rsid w:val="004A1FC3"/>
    <w:rsid w:val="004A6479"/>
    <w:rsid w:val="004B73B0"/>
    <w:rsid w:val="004D25A6"/>
    <w:rsid w:val="005008F1"/>
    <w:rsid w:val="00582124"/>
    <w:rsid w:val="00590D07"/>
    <w:rsid w:val="005D3605"/>
    <w:rsid w:val="00633E9E"/>
    <w:rsid w:val="0063708E"/>
    <w:rsid w:val="00691BED"/>
    <w:rsid w:val="006B04D0"/>
    <w:rsid w:val="00712520"/>
    <w:rsid w:val="00754011"/>
    <w:rsid w:val="00756926"/>
    <w:rsid w:val="00781A78"/>
    <w:rsid w:val="00787BEE"/>
    <w:rsid w:val="007D64C8"/>
    <w:rsid w:val="0083484D"/>
    <w:rsid w:val="0085683D"/>
    <w:rsid w:val="00874A55"/>
    <w:rsid w:val="00874EF6"/>
    <w:rsid w:val="009203BF"/>
    <w:rsid w:val="00921E56"/>
    <w:rsid w:val="0095218C"/>
    <w:rsid w:val="00976D03"/>
    <w:rsid w:val="009832AD"/>
    <w:rsid w:val="009D27DA"/>
    <w:rsid w:val="009D412C"/>
    <w:rsid w:val="009E4F16"/>
    <w:rsid w:val="00B3217C"/>
    <w:rsid w:val="00B77204"/>
    <w:rsid w:val="00B87D51"/>
    <w:rsid w:val="00B94D2A"/>
    <w:rsid w:val="00B97831"/>
    <w:rsid w:val="00BB1ADC"/>
    <w:rsid w:val="00BE05D9"/>
    <w:rsid w:val="00C47AFF"/>
    <w:rsid w:val="00C82396"/>
    <w:rsid w:val="00D61BDA"/>
    <w:rsid w:val="00D67851"/>
    <w:rsid w:val="00DE0094"/>
    <w:rsid w:val="00DE5A07"/>
    <w:rsid w:val="00E07D74"/>
    <w:rsid w:val="00E619CA"/>
    <w:rsid w:val="00F9060A"/>
    <w:rsid w:val="00FB0537"/>
    <w:rsid w:val="00FB327D"/>
    <w:rsid w:val="00FC2E4D"/>
    <w:rsid w:val="00FE24D0"/>
    <w:rsid w:val="00FE3793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07870"/>
  <w15:docId w15:val="{6F79B2FB-4E5C-4171-8D42-0076F09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 w:line="240" w:lineRule="auto"/>
      <w:contextualSpacing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 w:line="240" w:lineRule="auto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 w:line="240" w:lineRule="auto"/>
      <w:contextualSpacing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widowControl/>
      <w:spacing w:after="200" w:line="276" w:lineRule="auto"/>
      <w:outlineLvl w:val="6"/>
    </w:pPr>
    <w:rPr>
      <w:rFonts w:ascii="Arial" w:eastAsia="Arial" w:hAnsi="Arial" w:cs="Arial"/>
      <w:b/>
      <w:color w:val="FF0000"/>
    </w:rPr>
  </w:style>
  <w:style w:type="paragraph" w:styleId="Ttulo8">
    <w:name w:val="heading 8"/>
    <w:basedOn w:val="Normal"/>
    <w:next w:val="Normal"/>
    <w:pPr>
      <w:keepNext/>
      <w:widowControl/>
      <w:spacing w:after="200" w:line="276" w:lineRule="auto"/>
      <w:outlineLvl w:val="7"/>
    </w:pPr>
    <w:rPr>
      <w:rFonts w:ascii="Arial" w:eastAsia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es-CO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eastAsia="Arial" w:hAnsi="Arial" w:cs="Arial"/>
      <w:b/>
      <w:color w:val="FF0000"/>
      <w:w w:val="100"/>
      <w:kern w:val="1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tgc">
    <w:name w:val="_tgc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Arial" w:eastAsia="Arial" w:hAnsi="Arial" w:cs="Arial"/>
      <w:b/>
      <w:color w:val="000000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extodecuerpo2Car">
    <w:name w:val="Texto de cuerpo 2 Car"/>
    <w:rPr>
      <w:rFonts w:ascii="Arial" w:hAnsi="Arial" w:cs="Arial"/>
      <w:b/>
      <w:bCs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customStyle="1" w:styleId="Encabezado1">
    <w:name w:val="Encabezado1"/>
    <w:basedOn w:val="LO-normal"/>
    <w:next w:val="Normal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widowControl/>
      <w:spacing w:after="200" w:line="276" w:lineRule="auto"/>
      <w:ind w:left="720" w:firstLine="0"/>
    </w:pPr>
    <w:rPr>
      <w:rFonts w:ascii="Calibri" w:hAnsi="Calibri" w:cs="Calibri"/>
      <w:color w:val="00000A"/>
      <w:sz w:val="22"/>
      <w:szCs w:val="22"/>
    </w:rPr>
  </w:style>
  <w:style w:type="paragraph" w:customStyle="1" w:styleId="Textodecuerpo2">
    <w:name w:val="Texto de cuerpo 2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rPr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rPr>
      <w:rFonts w:ascii="Segoe UI" w:hAnsi="Segoe UI" w:cs="Mangal"/>
      <w:color w:val="000000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9050F"/>
    <w:rPr>
      <w:rFonts w:cs="Mangal"/>
      <w:sz w:val="24"/>
      <w:szCs w:val="21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styleId="Tablaconcuadrcula">
    <w:name w:val="Table Grid"/>
    <w:basedOn w:val="Tablanormal"/>
    <w:uiPriority w:val="39"/>
    <w:rsid w:val="0047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4717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B04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15D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NW+VRiCPErByQm/NdsEEciy35/A==">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Zoad</dc:creator>
  <cp:lastModifiedBy>Fabian Gallego</cp:lastModifiedBy>
  <cp:revision>2</cp:revision>
  <dcterms:created xsi:type="dcterms:W3CDTF">2022-03-02T20:20:00Z</dcterms:created>
  <dcterms:modified xsi:type="dcterms:W3CDTF">2022-03-02T20:20:00Z</dcterms:modified>
</cp:coreProperties>
</file>